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0"/>
        <w:gridCol w:w="4500"/>
      </w:tblGrid>
      <w:tr w:rsidR="009B57C3" w:rsidRPr="001E4634" w14:paraId="4D56BA81" w14:textId="77777777" w:rsidTr="00ED39CE">
        <w:tc>
          <w:tcPr>
            <w:tcW w:w="10060" w:type="dxa"/>
          </w:tcPr>
          <w:p w14:paraId="23672F57" w14:textId="77777777" w:rsidR="009B57C3" w:rsidRPr="001E4634" w:rsidRDefault="009B57C3" w:rsidP="009B57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0" w:type="dxa"/>
          </w:tcPr>
          <w:p w14:paraId="0266FA00" w14:textId="4CAC4CEA" w:rsidR="00E45CFB" w:rsidRPr="0090770C" w:rsidRDefault="00E45CFB" w:rsidP="00E45CF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5C3C0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Приложение</w:t>
            </w:r>
            <w:r w:rsidRPr="003B7B5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90770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1</w:t>
            </w:r>
          </w:p>
          <w:p w14:paraId="43918F37" w14:textId="77777777" w:rsidR="00E45CFB" w:rsidRPr="005C3C0D" w:rsidRDefault="00E45CFB" w:rsidP="00E45CF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5C3C0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к постановлению администрации</w:t>
            </w:r>
          </w:p>
          <w:p w14:paraId="42301A2F" w14:textId="77777777" w:rsidR="00E45CFB" w:rsidRPr="005C3C0D" w:rsidRDefault="00E45CFB" w:rsidP="00E45CF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5C3C0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муниципального образования</w:t>
            </w:r>
          </w:p>
          <w:p w14:paraId="4A694874" w14:textId="77777777" w:rsidR="00E45CFB" w:rsidRPr="005C3C0D" w:rsidRDefault="00E45CFB" w:rsidP="00E45CF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5C3C0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город Горячий Ключ</w:t>
            </w:r>
          </w:p>
          <w:p w14:paraId="440D59A4" w14:textId="77777777" w:rsidR="00E45CFB" w:rsidRPr="005C3C0D" w:rsidRDefault="00E45CFB" w:rsidP="00E45CF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5C3C0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Краснодарского края</w:t>
            </w:r>
          </w:p>
          <w:p w14:paraId="4F34B7B4" w14:textId="04A8D2B3" w:rsidR="00E45CFB" w:rsidRDefault="00E45CFB" w:rsidP="00E45CF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5C3C0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от ___________ № ___________</w:t>
            </w:r>
          </w:p>
          <w:p w14:paraId="5BA7C749" w14:textId="77777777" w:rsidR="00E45CFB" w:rsidRDefault="00E45CFB" w:rsidP="00E45CF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14:paraId="488FD46D" w14:textId="1D507C2E" w:rsidR="009B57C3" w:rsidRPr="001E4634" w:rsidRDefault="006274AA" w:rsidP="009B57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9B57C3" w:rsidRPr="001E4634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 w:rsidR="00597386" w:rsidRPr="001E463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14:paraId="50D53FCD" w14:textId="77777777" w:rsidR="009B57C3" w:rsidRPr="001E4634" w:rsidRDefault="009B57C3" w:rsidP="009B57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634">
              <w:rPr>
                <w:rFonts w:ascii="Times New Roman" w:hAnsi="Times New Roman" w:cs="Times New Roman"/>
                <w:sz w:val="28"/>
                <w:szCs w:val="28"/>
              </w:rPr>
              <w:t xml:space="preserve">к Положению о порядке проведения открытого конкурса на право </w:t>
            </w:r>
          </w:p>
          <w:p w14:paraId="1FFD6C06" w14:textId="77777777" w:rsidR="009B57C3" w:rsidRPr="001E4634" w:rsidRDefault="009B57C3" w:rsidP="009B57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634">
              <w:rPr>
                <w:rFonts w:ascii="Times New Roman" w:hAnsi="Times New Roman" w:cs="Times New Roman"/>
                <w:sz w:val="28"/>
                <w:szCs w:val="28"/>
              </w:rPr>
              <w:t xml:space="preserve">получения свидетельств </w:t>
            </w:r>
          </w:p>
          <w:p w14:paraId="5825DFC5" w14:textId="77777777" w:rsidR="009B57C3" w:rsidRPr="001E4634" w:rsidRDefault="009B57C3" w:rsidP="009B57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634">
              <w:rPr>
                <w:rFonts w:ascii="Times New Roman" w:hAnsi="Times New Roman" w:cs="Times New Roman"/>
                <w:sz w:val="28"/>
                <w:szCs w:val="28"/>
              </w:rPr>
              <w:t xml:space="preserve">об осуществлении перевозок </w:t>
            </w:r>
          </w:p>
          <w:p w14:paraId="40066E3F" w14:textId="77777777" w:rsidR="009B57C3" w:rsidRPr="001E4634" w:rsidRDefault="009B57C3" w:rsidP="009B57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634">
              <w:rPr>
                <w:rFonts w:ascii="Times New Roman" w:hAnsi="Times New Roman" w:cs="Times New Roman"/>
                <w:sz w:val="28"/>
                <w:szCs w:val="28"/>
              </w:rPr>
              <w:t xml:space="preserve">по одному или нескольким </w:t>
            </w:r>
          </w:p>
          <w:p w14:paraId="51C02D05" w14:textId="77777777" w:rsidR="009B57C3" w:rsidRPr="001E4634" w:rsidRDefault="009B57C3" w:rsidP="009B57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634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муниципальным маршрутам </w:t>
            </w:r>
          </w:p>
          <w:p w14:paraId="548BF341" w14:textId="77777777" w:rsidR="009B57C3" w:rsidRPr="001E4634" w:rsidRDefault="009B57C3" w:rsidP="009B57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634">
              <w:rPr>
                <w:rFonts w:ascii="Times New Roman" w:hAnsi="Times New Roman" w:cs="Times New Roman"/>
                <w:sz w:val="28"/>
                <w:szCs w:val="28"/>
              </w:rPr>
              <w:t xml:space="preserve">регулярных перевозок в </w:t>
            </w:r>
          </w:p>
          <w:p w14:paraId="17FFE7AC" w14:textId="77777777" w:rsidR="009B57C3" w:rsidRPr="001E4634" w:rsidRDefault="009B57C3" w:rsidP="009B57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634">
              <w:rPr>
                <w:rFonts w:ascii="Times New Roman" w:hAnsi="Times New Roman" w:cs="Times New Roman"/>
                <w:sz w:val="28"/>
                <w:szCs w:val="28"/>
              </w:rPr>
              <w:t>муниципальном образовании</w:t>
            </w:r>
          </w:p>
          <w:p w14:paraId="4F6769E8" w14:textId="77777777" w:rsidR="009B57C3" w:rsidRPr="001E4634" w:rsidRDefault="009B57C3" w:rsidP="009B57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634">
              <w:rPr>
                <w:rFonts w:ascii="Times New Roman" w:hAnsi="Times New Roman" w:cs="Times New Roman"/>
                <w:sz w:val="28"/>
                <w:szCs w:val="28"/>
              </w:rPr>
              <w:t>город Горячий Ключ</w:t>
            </w:r>
          </w:p>
        </w:tc>
      </w:tr>
    </w:tbl>
    <w:p w14:paraId="133DBCCF" w14:textId="77777777" w:rsidR="00592816" w:rsidRPr="001E4634" w:rsidRDefault="00592816" w:rsidP="009B57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8111CA" w14:textId="77777777" w:rsidR="009A7DE4" w:rsidRPr="001E4634" w:rsidRDefault="009A7DE4" w:rsidP="009B57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943BE3" w14:textId="77777777" w:rsidR="009A7DE4" w:rsidRPr="001E4634" w:rsidRDefault="009A7DE4" w:rsidP="0003516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4634">
        <w:rPr>
          <w:rFonts w:ascii="Times New Roman" w:hAnsi="Times New Roman" w:cs="Times New Roman"/>
          <w:b/>
          <w:bCs/>
          <w:sz w:val="28"/>
          <w:szCs w:val="28"/>
        </w:rPr>
        <w:t>Форма сводной информации о транспортных средствах,</w:t>
      </w:r>
      <w:r w:rsidR="00035168" w:rsidRPr="001E463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E4634">
        <w:rPr>
          <w:rFonts w:ascii="Times New Roman" w:hAnsi="Times New Roman" w:cs="Times New Roman"/>
          <w:b/>
          <w:bCs/>
          <w:sz w:val="28"/>
          <w:szCs w:val="28"/>
        </w:rPr>
        <w:t>заявленных для участия в открытом конкурсе на право</w:t>
      </w:r>
      <w:r w:rsidR="00035168" w:rsidRPr="001E463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E4634">
        <w:rPr>
          <w:rFonts w:ascii="Times New Roman" w:hAnsi="Times New Roman" w:cs="Times New Roman"/>
          <w:b/>
          <w:bCs/>
          <w:sz w:val="28"/>
          <w:szCs w:val="28"/>
        </w:rPr>
        <w:t>получения свидетельств об осуществлении перевозок по одному или нескольким муниципальным маршрутам регулярных перевозок в муниципальном образовании город Горячий Ключ</w:t>
      </w:r>
    </w:p>
    <w:p w14:paraId="0DCA5493" w14:textId="77777777" w:rsidR="009A7DE4" w:rsidRPr="001E4634" w:rsidRDefault="009A7DE4" w:rsidP="009A7D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1B4E77" w14:textId="77777777" w:rsidR="009A7DE4" w:rsidRPr="001E4634" w:rsidRDefault="009A7DE4" w:rsidP="009A7D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4634">
        <w:rPr>
          <w:rFonts w:ascii="Times New Roman" w:hAnsi="Times New Roman" w:cs="Times New Roman"/>
          <w:sz w:val="28"/>
          <w:szCs w:val="28"/>
        </w:rPr>
        <w:t>Перевозчик       __________________________________________________________________________________________</w:t>
      </w:r>
    </w:p>
    <w:p w14:paraId="009DF484" w14:textId="77777777" w:rsidR="009A7DE4" w:rsidRPr="001E4634" w:rsidRDefault="009A7DE4" w:rsidP="009A7D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463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(ФИО/наименование перевозчика)</w:t>
      </w:r>
    </w:p>
    <w:p w14:paraId="46BA11CB" w14:textId="77777777" w:rsidR="0008646B" w:rsidRPr="001E4634" w:rsidRDefault="0008646B" w:rsidP="009A7D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B49682B" w14:textId="77777777" w:rsidR="009A7DE4" w:rsidRPr="001E4634" w:rsidRDefault="009A7DE4" w:rsidP="009A7D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4634">
        <w:rPr>
          <w:rFonts w:ascii="Times New Roman" w:hAnsi="Times New Roman" w:cs="Times New Roman"/>
          <w:sz w:val="28"/>
          <w:szCs w:val="28"/>
        </w:rPr>
        <w:t>Общее количество заявленных перевозчиком транспортных средств для участия в открытом конкурсе на право получения свидетельств об осуществлении перевозок по одному или нескольким муниципальным маршрутам регулярных перевозок в</w:t>
      </w:r>
      <w:r w:rsidR="00A15A6C" w:rsidRPr="001E4634">
        <w:rPr>
          <w:rFonts w:ascii="Times New Roman" w:hAnsi="Times New Roman" w:cs="Times New Roman"/>
          <w:sz w:val="28"/>
          <w:szCs w:val="28"/>
        </w:rPr>
        <w:t xml:space="preserve"> муниципальном образовании город Горячий Ключ </w:t>
      </w:r>
      <w:r w:rsidRPr="001E4634">
        <w:rPr>
          <w:rFonts w:ascii="Times New Roman" w:hAnsi="Times New Roman" w:cs="Times New Roman"/>
          <w:sz w:val="28"/>
          <w:szCs w:val="28"/>
        </w:rPr>
        <w:t>всего: ____</w:t>
      </w:r>
    </w:p>
    <w:p w14:paraId="7A2E339A" w14:textId="77777777" w:rsidR="009A7DE4" w:rsidRPr="001E4634" w:rsidRDefault="009A7DE4" w:rsidP="009A7D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4634">
        <w:rPr>
          <w:rFonts w:ascii="Times New Roman" w:hAnsi="Times New Roman" w:cs="Times New Roman"/>
          <w:sz w:val="28"/>
          <w:szCs w:val="28"/>
        </w:rPr>
        <w:t>(из них особо малого класса _</w:t>
      </w:r>
      <w:proofErr w:type="gramStart"/>
      <w:r w:rsidRPr="001E4634">
        <w:rPr>
          <w:rFonts w:ascii="Times New Roman" w:hAnsi="Times New Roman" w:cs="Times New Roman"/>
          <w:sz w:val="28"/>
          <w:szCs w:val="28"/>
        </w:rPr>
        <w:t>_ ,</w:t>
      </w:r>
      <w:proofErr w:type="gramEnd"/>
      <w:r w:rsidRPr="001E4634">
        <w:rPr>
          <w:rFonts w:ascii="Times New Roman" w:hAnsi="Times New Roman" w:cs="Times New Roman"/>
          <w:sz w:val="28"/>
          <w:szCs w:val="28"/>
        </w:rPr>
        <w:t xml:space="preserve"> малого класса __ , среднего класса __ , большого класса __ , особо большого класса __ ).</w:t>
      </w:r>
    </w:p>
    <w:p w14:paraId="597E900F" w14:textId="77777777" w:rsidR="0008646B" w:rsidRPr="001E4634" w:rsidRDefault="0008646B" w:rsidP="009A7D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4"/>
        <w:gridCol w:w="3123"/>
        <w:gridCol w:w="1892"/>
        <w:gridCol w:w="1892"/>
        <w:gridCol w:w="1892"/>
        <w:gridCol w:w="1892"/>
        <w:gridCol w:w="1892"/>
        <w:gridCol w:w="1892"/>
      </w:tblGrid>
      <w:tr w:rsidR="00EF5E8B" w:rsidRPr="001E4634" w14:paraId="7FA8EF65" w14:textId="77777777" w:rsidTr="00315190">
        <w:tc>
          <w:tcPr>
            <w:tcW w:w="594" w:type="dxa"/>
            <w:vAlign w:val="center"/>
          </w:tcPr>
          <w:p w14:paraId="082B0E67" w14:textId="3595BEE1" w:rsidR="00EF5E8B" w:rsidRPr="001E4634" w:rsidRDefault="00EF5E8B" w:rsidP="00EF5E8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E463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 п/п</w:t>
            </w:r>
          </w:p>
        </w:tc>
        <w:tc>
          <w:tcPr>
            <w:tcW w:w="3123" w:type="dxa"/>
            <w:vAlign w:val="center"/>
          </w:tcPr>
          <w:p w14:paraId="76D42EED" w14:textId="470CD332" w:rsidR="00EF5E8B" w:rsidRPr="001E4634" w:rsidRDefault="00EF5E8B" w:rsidP="00EF5E8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E4634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892" w:type="dxa"/>
            <w:vAlign w:val="center"/>
          </w:tcPr>
          <w:p w14:paraId="45192C10" w14:textId="24315CD9" w:rsidR="00EF5E8B" w:rsidRPr="001E4634" w:rsidRDefault="00EF5E8B" w:rsidP="00EF5E8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E4634">
              <w:rPr>
                <w:rFonts w:ascii="Times New Roman" w:hAnsi="Times New Roman" w:cs="Times New Roman"/>
                <w:sz w:val="28"/>
                <w:szCs w:val="28"/>
              </w:rPr>
              <w:t>Транспортное средство № 1</w:t>
            </w:r>
          </w:p>
        </w:tc>
        <w:tc>
          <w:tcPr>
            <w:tcW w:w="1892" w:type="dxa"/>
            <w:vAlign w:val="center"/>
          </w:tcPr>
          <w:p w14:paraId="71BC464A" w14:textId="33579BC8" w:rsidR="00EF5E8B" w:rsidRPr="001E4634" w:rsidRDefault="00EF5E8B" w:rsidP="00EF5E8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E4634">
              <w:rPr>
                <w:rFonts w:ascii="Times New Roman" w:hAnsi="Times New Roman" w:cs="Times New Roman"/>
                <w:sz w:val="28"/>
                <w:szCs w:val="28"/>
              </w:rPr>
              <w:t>Транспортное средство № 2</w:t>
            </w:r>
          </w:p>
        </w:tc>
        <w:tc>
          <w:tcPr>
            <w:tcW w:w="1892" w:type="dxa"/>
            <w:vAlign w:val="center"/>
          </w:tcPr>
          <w:p w14:paraId="5EE174F9" w14:textId="76991C3D" w:rsidR="00EF5E8B" w:rsidRPr="001E4634" w:rsidRDefault="00EF5E8B" w:rsidP="00EF5E8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E4634">
              <w:rPr>
                <w:rFonts w:ascii="Times New Roman" w:hAnsi="Times New Roman" w:cs="Times New Roman"/>
                <w:sz w:val="28"/>
                <w:szCs w:val="28"/>
              </w:rPr>
              <w:t>Транспортное средство № 3</w:t>
            </w:r>
          </w:p>
        </w:tc>
        <w:tc>
          <w:tcPr>
            <w:tcW w:w="1892" w:type="dxa"/>
            <w:vAlign w:val="center"/>
          </w:tcPr>
          <w:p w14:paraId="0A516A79" w14:textId="4480F2A4" w:rsidR="00EF5E8B" w:rsidRPr="001E4634" w:rsidRDefault="00EF5E8B" w:rsidP="00EF5E8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E4634">
              <w:rPr>
                <w:rFonts w:ascii="Times New Roman" w:hAnsi="Times New Roman" w:cs="Times New Roman"/>
                <w:sz w:val="28"/>
                <w:szCs w:val="28"/>
              </w:rPr>
              <w:t>Транспортное средство № 4</w:t>
            </w:r>
          </w:p>
        </w:tc>
        <w:tc>
          <w:tcPr>
            <w:tcW w:w="1892" w:type="dxa"/>
            <w:vAlign w:val="center"/>
          </w:tcPr>
          <w:p w14:paraId="706E5AA7" w14:textId="0DE88B46" w:rsidR="00EF5E8B" w:rsidRPr="001E4634" w:rsidRDefault="00EF5E8B" w:rsidP="00EF5E8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E4634">
              <w:rPr>
                <w:rFonts w:ascii="Times New Roman" w:hAnsi="Times New Roman" w:cs="Times New Roman"/>
                <w:sz w:val="28"/>
                <w:szCs w:val="28"/>
              </w:rPr>
              <w:t>Транспортное средство № 5</w:t>
            </w:r>
          </w:p>
        </w:tc>
        <w:tc>
          <w:tcPr>
            <w:tcW w:w="1892" w:type="dxa"/>
            <w:vAlign w:val="center"/>
          </w:tcPr>
          <w:p w14:paraId="5498A96F" w14:textId="3323E6A0" w:rsidR="00EF5E8B" w:rsidRPr="001E4634" w:rsidRDefault="00EF5E8B" w:rsidP="00EF5E8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E4634">
              <w:rPr>
                <w:rFonts w:ascii="Times New Roman" w:hAnsi="Times New Roman" w:cs="Times New Roman"/>
                <w:sz w:val="28"/>
                <w:szCs w:val="28"/>
              </w:rPr>
              <w:t>Транспортное средство № 6</w:t>
            </w:r>
          </w:p>
        </w:tc>
      </w:tr>
      <w:tr w:rsidR="00620CFC" w:rsidRPr="001E4634" w14:paraId="502770CF" w14:textId="77777777" w:rsidTr="001E4634">
        <w:trPr>
          <w:trHeight w:val="426"/>
        </w:trPr>
        <w:tc>
          <w:tcPr>
            <w:tcW w:w="594" w:type="dxa"/>
          </w:tcPr>
          <w:p w14:paraId="0EF5015C" w14:textId="77777777" w:rsidR="00620CFC" w:rsidRPr="001E4634" w:rsidRDefault="00327794" w:rsidP="00FC1E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463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23" w:type="dxa"/>
          </w:tcPr>
          <w:p w14:paraId="6841F013" w14:textId="77777777" w:rsidR="00620CFC" w:rsidRPr="001E4634" w:rsidRDefault="00620CFC" w:rsidP="009A7D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634">
              <w:rPr>
                <w:rFonts w:ascii="Times New Roman" w:hAnsi="Times New Roman" w:cs="Times New Roman"/>
                <w:sz w:val="28"/>
                <w:szCs w:val="28"/>
              </w:rPr>
              <w:t>Государственный регистрационный знак</w:t>
            </w:r>
          </w:p>
        </w:tc>
        <w:tc>
          <w:tcPr>
            <w:tcW w:w="1892" w:type="dxa"/>
          </w:tcPr>
          <w:p w14:paraId="44A3F7F2" w14:textId="77777777" w:rsidR="00620CFC" w:rsidRPr="001E4634" w:rsidRDefault="00620CFC" w:rsidP="009A7D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</w:tcPr>
          <w:p w14:paraId="616BE018" w14:textId="77777777" w:rsidR="00620CFC" w:rsidRPr="001E4634" w:rsidRDefault="00620CFC" w:rsidP="009A7D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</w:tcPr>
          <w:p w14:paraId="0280E91E" w14:textId="77777777" w:rsidR="00620CFC" w:rsidRPr="001E4634" w:rsidRDefault="00620CFC" w:rsidP="009A7D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</w:tcPr>
          <w:p w14:paraId="267BC2B2" w14:textId="77777777" w:rsidR="00620CFC" w:rsidRPr="001E4634" w:rsidRDefault="00620CFC" w:rsidP="009A7D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</w:tcPr>
          <w:p w14:paraId="74E8F33D" w14:textId="77777777" w:rsidR="00620CFC" w:rsidRPr="001E4634" w:rsidRDefault="00620CFC" w:rsidP="009A7D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</w:tcPr>
          <w:p w14:paraId="27C8746E" w14:textId="77777777" w:rsidR="00620CFC" w:rsidRPr="001E4634" w:rsidRDefault="00620CFC" w:rsidP="009A7D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20CFC" w:rsidRPr="001E4634" w14:paraId="1B84169E" w14:textId="77777777" w:rsidTr="001E4634">
        <w:trPr>
          <w:trHeight w:val="403"/>
        </w:trPr>
        <w:tc>
          <w:tcPr>
            <w:tcW w:w="594" w:type="dxa"/>
          </w:tcPr>
          <w:p w14:paraId="141F8EAB" w14:textId="77777777" w:rsidR="00620CFC" w:rsidRPr="001E4634" w:rsidRDefault="00327794" w:rsidP="00FC1E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463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23" w:type="dxa"/>
          </w:tcPr>
          <w:p w14:paraId="19B0E4F4" w14:textId="77777777" w:rsidR="00620CFC" w:rsidRPr="001E4634" w:rsidRDefault="00620CFC" w:rsidP="009A7D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634">
              <w:rPr>
                <w:rFonts w:ascii="Times New Roman" w:hAnsi="Times New Roman" w:cs="Times New Roman"/>
                <w:sz w:val="28"/>
                <w:szCs w:val="28"/>
              </w:rPr>
              <w:t>Марка, модель, год выпуска</w:t>
            </w:r>
          </w:p>
        </w:tc>
        <w:tc>
          <w:tcPr>
            <w:tcW w:w="1892" w:type="dxa"/>
          </w:tcPr>
          <w:p w14:paraId="324C2C46" w14:textId="77777777" w:rsidR="00620CFC" w:rsidRPr="001E4634" w:rsidRDefault="00620CFC" w:rsidP="009A7D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</w:tcPr>
          <w:p w14:paraId="2F4B45C8" w14:textId="77777777" w:rsidR="00620CFC" w:rsidRPr="001E4634" w:rsidRDefault="00620CFC" w:rsidP="009A7D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</w:tcPr>
          <w:p w14:paraId="75C0E704" w14:textId="77777777" w:rsidR="00620CFC" w:rsidRPr="001E4634" w:rsidRDefault="00620CFC" w:rsidP="009A7D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</w:tcPr>
          <w:p w14:paraId="046B6ABC" w14:textId="77777777" w:rsidR="00620CFC" w:rsidRPr="001E4634" w:rsidRDefault="00620CFC" w:rsidP="009A7D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</w:tcPr>
          <w:p w14:paraId="27EA5F87" w14:textId="77777777" w:rsidR="00620CFC" w:rsidRPr="001E4634" w:rsidRDefault="00620CFC" w:rsidP="009A7D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</w:tcPr>
          <w:p w14:paraId="655F7E7B" w14:textId="77777777" w:rsidR="00620CFC" w:rsidRPr="001E4634" w:rsidRDefault="00620CFC" w:rsidP="009A7D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20CFC" w:rsidRPr="001E4634" w14:paraId="24530BCF" w14:textId="77777777" w:rsidTr="001E4634">
        <w:trPr>
          <w:trHeight w:val="563"/>
        </w:trPr>
        <w:tc>
          <w:tcPr>
            <w:tcW w:w="594" w:type="dxa"/>
          </w:tcPr>
          <w:p w14:paraId="72CFFE75" w14:textId="77777777" w:rsidR="00620CFC" w:rsidRPr="001E4634" w:rsidRDefault="00327794" w:rsidP="00FC1E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463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23" w:type="dxa"/>
          </w:tcPr>
          <w:p w14:paraId="3061CCFC" w14:textId="77777777" w:rsidR="00620CFC" w:rsidRPr="001E4634" w:rsidRDefault="00A2049B" w:rsidP="009A7D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634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1892" w:type="dxa"/>
          </w:tcPr>
          <w:p w14:paraId="3301B5F1" w14:textId="77777777" w:rsidR="00620CFC" w:rsidRPr="001E4634" w:rsidRDefault="00620CFC" w:rsidP="009A7D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</w:tcPr>
          <w:p w14:paraId="63ADA295" w14:textId="77777777" w:rsidR="00620CFC" w:rsidRPr="001E4634" w:rsidRDefault="00620CFC" w:rsidP="009A7D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</w:tcPr>
          <w:p w14:paraId="17432BA3" w14:textId="77777777" w:rsidR="00620CFC" w:rsidRPr="001E4634" w:rsidRDefault="00620CFC" w:rsidP="009A7D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</w:tcPr>
          <w:p w14:paraId="06EDC936" w14:textId="77777777" w:rsidR="00620CFC" w:rsidRPr="001E4634" w:rsidRDefault="00620CFC" w:rsidP="009A7D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</w:tcPr>
          <w:p w14:paraId="6B4CCA8C" w14:textId="77777777" w:rsidR="00620CFC" w:rsidRPr="001E4634" w:rsidRDefault="00620CFC" w:rsidP="009A7D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</w:tcPr>
          <w:p w14:paraId="7C0343F5" w14:textId="77777777" w:rsidR="00620CFC" w:rsidRPr="001E4634" w:rsidRDefault="00620CFC" w:rsidP="009A7D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281C" w:rsidRPr="001E4634" w14:paraId="69061323" w14:textId="77777777" w:rsidTr="001E4634">
        <w:trPr>
          <w:trHeight w:val="1138"/>
        </w:trPr>
        <w:tc>
          <w:tcPr>
            <w:tcW w:w="594" w:type="dxa"/>
          </w:tcPr>
          <w:p w14:paraId="20F8DD24" w14:textId="77777777" w:rsidR="0016281C" w:rsidRPr="001E4634" w:rsidRDefault="0016281C" w:rsidP="00FC1E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463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23" w:type="dxa"/>
          </w:tcPr>
          <w:p w14:paraId="064878DC" w14:textId="77777777" w:rsidR="0016281C" w:rsidRPr="001E4634" w:rsidRDefault="0016281C" w:rsidP="009A7D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634">
              <w:rPr>
                <w:rFonts w:ascii="Times New Roman" w:hAnsi="Times New Roman" w:cs="Times New Roman"/>
                <w:sz w:val="28"/>
                <w:szCs w:val="28"/>
              </w:rPr>
              <w:t>Максимальный срок эксплуатации транспортных средств, предлагаемых для осуществления перевозок в течение срока действия свидетельства об осуществлении перевозок по муниципальным маршрутам регулярных перевозок</w:t>
            </w:r>
          </w:p>
        </w:tc>
        <w:tc>
          <w:tcPr>
            <w:tcW w:w="1892" w:type="dxa"/>
          </w:tcPr>
          <w:p w14:paraId="25514E0A" w14:textId="77777777" w:rsidR="0016281C" w:rsidRPr="001E4634" w:rsidRDefault="0016281C" w:rsidP="009A7D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</w:tcPr>
          <w:p w14:paraId="3B2B9F5D" w14:textId="77777777" w:rsidR="0016281C" w:rsidRPr="001E4634" w:rsidRDefault="0016281C" w:rsidP="009A7D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</w:tcPr>
          <w:p w14:paraId="138D8270" w14:textId="77777777" w:rsidR="0016281C" w:rsidRPr="001E4634" w:rsidRDefault="0016281C" w:rsidP="009A7D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</w:tcPr>
          <w:p w14:paraId="36D1B963" w14:textId="77777777" w:rsidR="0016281C" w:rsidRPr="001E4634" w:rsidRDefault="0016281C" w:rsidP="009A7D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</w:tcPr>
          <w:p w14:paraId="26C1D55F" w14:textId="77777777" w:rsidR="0016281C" w:rsidRPr="001E4634" w:rsidRDefault="0016281C" w:rsidP="009A7D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</w:tcPr>
          <w:p w14:paraId="75235F25" w14:textId="77777777" w:rsidR="0016281C" w:rsidRPr="001E4634" w:rsidRDefault="0016281C" w:rsidP="009A7D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48EB" w:rsidRPr="001E4634" w14:paraId="6BC995C4" w14:textId="77777777" w:rsidTr="001E4634">
        <w:trPr>
          <w:trHeight w:val="417"/>
        </w:trPr>
        <w:tc>
          <w:tcPr>
            <w:tcW w:w="594" w:type="dxa"/>
          </w:tcPr>
          <w:p w14:paraId="291919EE" w14:textId="77777777" w:rsidR="006148EB" w:rsidRPr="001E4634" w:rsidRDefault="0016281C" w:rsidP="00FC1E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463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23" w:type="dxa"/>
            <w:vAlign w:val="center"/>
          </w:tcPr>
          <w:p w14:paraId="43048EBC" w14:textId="77777777" w:rsidR="006148EB" w:rsidRPr="001E4634" w:rsidRDefault="006148EB" w:rsidP="00A204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634">
              <w:rPr>
                <w:rFonts w:ascii="Times New Roman" w:hAnsi="Times New Roman" w:cs="Times New Roman"/>
                <w:sz w:val="28"/>
                <w:szCs w:val="28"/>
              </w:rPr>
              <w:t>Общая вместимость транспортного средства</w:t>
            </w:r>
          </w:p>
        </w:tc>
        <w:tc>
          <w:tcPr>
            <w:tcW w:w="1892" w:type="dxa"/>
          </w:tcPr>
          <w:p w14:paraId="20E4A2E2" w14:textId="77777777" w:rsidR="006148EB" w:rsidRPr="001E4634" w:rsidRDefault="006148EB" w:rsidP="00A204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</w:tcPr>
          <w:p w14:paraId="7E4970BE" w14:textId="77777777" w:rsidR="006148EB" w:rsidRPr="001E4634" w:rsidRDefault="006148EB" w:rsidP="00A204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</w:tcPr>
          <w:p w14:paraId="62773583" w14:textId="77777777" w:rsidR="006148EB" w:rsidRPr="001E4634" w:rsidRDefault="006148EB" w:rsidP="00A204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</w:tcPr>
          <w:p w14:paraId="124CD29C" w14:textId="77777777" w:rsidR="006148EB" w:rsidRPr="001E4634" w:rsidRDefault="006148EB" w:rsidP="00A204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</w:tcPr>
          <w:p w14:paraId="2838735B" w14:textId="77777777" w:rsidR="006148EB" w:rsidRPr="001E4634" w:rsidRDefault="006148EB" w:rsidP="00A204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</w:tcPr>
          <w:p w14:paraId="18AE24E1" w14:textId="77777777" w:rsidR="006148EB" w:rsidRPr="001E4634" w:rsidRDefault="006148EB" w:rsidP="00A204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48EB" w:rsidRPr="001E4634" w14:paraId="0726328F" w14:textId="77777777" w:rsidTr="001E4634">
        <w:trPr>
          <w:trHeight w:val="408"/>
        </w:trPr>
        <w:tc>
          <w:tcPr>
            <w:tcW w:w="594" w:type="dxa"/>
          </w:tcPr>
          <w:p w14:paraId="2F836BBA" w14:textId="77777777" w:rsidR="006148EB" w:rsidRPr="001E4634" w:rsidRDefault="0016281C" w:rsidP="00FC1E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463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123" w:type="dxa"/>
          </w:tcPr>
          <w:p w14:paraId="5FC88B38" w14:textId="77777777" w:rsidR="006148EB" w:rsidRPr="001E4634" w:rsidRDefault="006148EB" w:rsidP="00CB72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634">
              <w:rPr>
                <w:rFonts w:ascii="Times New Roman" w:hAnsi="Times New Roman" w:cs="Times New Roman"/>
                <w:sz w:val="28"/>
                <w:szCs w:val="28"/>
              </w:rPr>
              <w:t>Наличие системы кондиционирования воздуха в салоне (да/нет)</w:t>
            </w:r>
          </w:p>
        </w:tc>
        <w:tc>
          <w:tcPr>
            <w:tcW w:w="1892" w:type="dxa"/>
          </w:tcPr>
          <w:p w14:paraId="2B91DC94" w14:textId="77777777" w:rsidR="006148EB" w:rsidRPr="001E4634" w:rsidRDefault="006148EB" w:rsidP="00CB72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</w:tcPr>
          <w:p w14:paraId="15C7EF90" w14:textId="77777777" w:rsidR="006148EB" w:rsidRPr="001E4634" w:rsidRDefault="006148EB" w:rsidP="00CB72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</w:tcPr>
          <w:p w14:paraId="323E19F7" w14:textId="77777777" w:rsidR="006148EB" w:rsidRPr="001E4634" w:rsidRDefault="006148EB" w:rsidP="00CB72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</w:tcPr>
          <w:p w14:paraId="1376EA7B" w14:textId="77777777" w:rsidR="006148EB" w:rsidRPr="001E4634" w:rsidRDefault="006148EB" w:rsidP="00CB72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</w:tcPr>
          <w:p w14:paraId="540E2AAD" w14:textId="77777777" w:rsidR="006148EB" w:rsidRPr="001E4634" w:rsidRDefault="006148EB" w:rsidP="00CB72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</w:tcPr>
          <w:p w14:paraId="3E881F51" w14:textId="77777777" w:rsidR="006148EB" w:rsidRPr="001E4634" w:rsidRDefault="006148EB" w:rsidP="00CB72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48EB" w:rsidRPr="001E4634" w14:paraId="59C0EAE1" w14:textId="77777777" w:rsidTr="001E4634">
        <w:trPr>
          <w:trHeight w:val="259"/>
        </w:trPr>
        <w:tc>
          <w:tcPr>
            <w:tcW w:w="594" w:type="dxa"/>
          </w:tcPr>
          <w:p w14:paraId="5F6E3A0A" w14:textId="77777777" w:rsidR="006148EB" w:rsidRPr="001E4634" w:rsidRDefault="0016281C" w:rsidP="00FC1E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463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123" w:type="dxa"/>
          </w:tcPr>
          <w:p w14:paraId="22B58446" w14:textId="77777777" w:rsidR="006148EB" w:rsidRPr="001E4634" w:rsidRDefault="006148EB" w:rsidP="00CB72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634">
              <w:rPr>
                <w:rFonts w:ascii="Times New Roman" w:hAnsi="Times New Roman" w:cs="Times New Roman"/>
                <w:sz w:val="28"/>
                <w:szCs w:val="28"/>
              </w:rPr>
              <w:t>Наличие устройства для учета пассажиропотока (да/нет)</w:t>
            </w:r>
          </w:p>
        </w:tc>
        <w:tc>
          <w:tcPr>
            <w:tcW w:w="1892" w:type="dxa"/>
          </w:tcPr>
          <w:p w14:paraId="28A047D3" w14:textId="77777777" w:rsidR="006148EB" w:rsidRPr="001E4634" w:rsidRDefault="006148EB" w:rsidP="00CB72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</w:tcPr>
          <w:p w14:paraId="27F02DB0" w14:textId="77777777" w:rsidR="006148EB" w:rsidRPr="001E4634" w:rsidRDefault="006148EB" w:rsidP="00CB72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</w:tcPr>
          <w:p w14:paraId="44159014" w14:textId="77777777" w:rsidR="006148EB" w:rsidRPr="001E4634" w:rsidRDefault="006148EB" w:rsidP="00CB72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</w:tcPr>
          <w:p w14:paraId="0A4532A0" w14:textId="77777777" w:rsidR="006148EB" w:rsidRPr="001E4634" w:rsidRDefault="006148EB" w:rsidP="00CB72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</w:tcPr>
          <w:p w14:paraId="1BB3D20F" w14:textId="77777777" w:rsidR="006148EB" w:rsidRPr="001E4634" w:rsidRDefault="006148EB" w:rsidP="00CB72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</w:tcPr>
          <w:p w14:paraId="5C8E4A30" w14:textId="77777777" w:rsidR="006148EB" w:rsidRPr="001E4634" w:rsidRDefault="006148EB" w:rsidP="00CB72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48EB" w:rsidRPr="001E4634" w14:paraId="0907C922" w14:textId="77777777" w:rsidTr="001E4634">
        <w:trPr>
          <w:trHeight w:val="561"/>
        </w:trPr>
        <w:tc>
          <w:tcPr>
            <w:tcW w:w="594" w:type="dxa"/>
          </w:tcPr>
          <w:p w14:paraId="58FF929A" w14:textId="77777777" w:rsidR="006148EB" w:rsidRPr="001E4634" w:rsidRDefault="0016281C" w:rsidP="00FC1E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463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123" w:type="dxa"/>
          </w:tcPr>
          <w:p w14:paraId="5FA8081E" w14:textId="77777777" w:rsidR="006148EB" w:rsidRPr="001E4634" w:rsidRDefault="006148EB" w:rsidP="00CB72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634">
              <w:rPr>
                <w:rFonts w:ascii="Times New Roman" w:hAnsi="Times New Roman" w:cs="Times New Roman"/>
                <w:sz w:val="28"/>
                <w:szCs w:val="28"/>
              </w:rPr>
              <w:t>Наличие устройства для просмотра новостей, рекламных роликов, фильмов (да/нет)</w:t>
            </w:r>
          </w:p>
        </w:tc>
        <w:tc>
          <w:tcPr>
            <w:tcW w:w="1892" w:type="dxa"/>
          </w:tcPr>
          <w:p w14:paraId="4C4C4F7F" w14:textId="77777777" w:rsidR="006148EB" w:rsidRPr="001E4634" w:rsidRDefault="006148EB" w:rsidP="00CB72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</w:tcPr>
          <w:p w14:paraId="2692AADB" w14:textId="77777777" w:rsidR="006148EB" w:rsidRPr="001E4634" w:rsidRDefault="006148EB" w:rsidP="00CB72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</w:tcPr>
          <w:p w14:paraId="63B166BA" w14:textId="77777777" w:rsidR="006148EB" w:rsidRPr="001E4634" w:rsidRDefault="006148EB" w:rsidP="00CB72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</w:tcPr>
          <w:p w14:paraId="27BEDF3D" w14:textId="77777777" w:rsidR="006148EB" w:rsidRPr="001E4634" w:rsidRDefault="006148EB" w:rsidP="00CB72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</w:tcPr>
          <w:p w14:paraId="6086EFB0" w14:textId="77777777" w:rsidR="006148EB" w:rsidRPr="001E4634" w:rsidRDefault="006148EB" w:rsidP="00CB72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</w:tcPr>
          <w:p w14:paraId="33A62C8C" w14:textId="77777777" w:rsidR="006148EB" w:rsidRPr="001E4634" w:rsidRDefault="006148EB" w:rsidP="00CB72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3A44" w:rsidRPr="001E4634" w14:paraId="3B1D02CA" w14:textId="77777777" w:rsidTr="00B4171E">
        <w:trPr>
          <w:trHeight w:val="416"/>
        </w:trPr>
        <w:tc>
          <w:tcPr>
            <w:tcW w:w="594" w:type="dxa"/>
          </w:tcPr>
          <w:p w14:paraId="3B902010" w14:textId="6B9C689C" w:rsidR="009B3A44" w:rsidRPr="001E4634" w:rsidRDefault="009B3A44" w:rsidP="009B3A44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46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1</w:t>
            </w:r>
          </w:p>
        </w:tc>
        <w:tc>
          <w:tcPr>
            <w:tcW w:w="3123" w:type="dxa"/>
          </w:tcPr>
          <w:p w14:paraId="232AC893" w14:textId="6A6624E7" w:rsidR="009B3A44" w:rsidRPr="001E4634" w:rsidRDefault="009B3A44" w:rsidP="009B3A44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46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892" w:type="dxa"/>
          </w:tcPr>
          <w:p w14:paraId="3B5D832C" w14:textId="6BA2920C" w:rsidR="009B3A44" w:rsidRPr="001E4634" w:rsidRDefault="009B3A44" w:rsidP="009B3A44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46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892" w:type="dxa"/>
          </w:tcPr>
          <w:p w14:paraId="0D7E0BAD" w14:textId="56C9D849" w:rsidR="009B3A44" w:rsidRPr="001E4634" w:rsidRDefault="009B3A44" w:rsidP="009B3A44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46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892" w:type="dxa"/>
          </w:tcPr>
          <w:p w14:paraId="37929369" w14:textId="187B412A" w:rsidR="009B3A44" w:rsidRPr="001E4634" w:rsidRDefault="009B3A44" w:rsidP="009B3A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46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892" w:type="dxa"/>
          </w:tcPr>
          <w:p w14:paraId="0D2DF964" w14:textId="4B7F972A" w:rsidR="009B3A44" w:rsidRPr="001E4634" w:rsidRDefault="009B3A44" w:rsidP="009B3A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46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892" w:type="dxa"/>
          </w:tcPr>
          <w:p w14:paraId="37C5276D" w14:textId="78D6F4DB" w:rsidR="009B3A44" w:rsidRPr="001E4634" w:rsidRDefault="009B3A44" w:rsidP="009B3A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46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892" w:type="dxa"/>
          </w:tcPr>
          <w:p w14:paraId="21865FFC" w14:textId="697C6427" w:rsidR="009B3A44" w:rsidRPr="001E4634" w:rsidRDefault="009B3A44" w:rsidP="009B3A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46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</w:tr>
      <w:tr w:rsidR="006148EB" w:rsidRPr="001E4634" w14:paraId="6E12D80F" w14:textId="77777777" w:rsidTr="001E4634">
        <w:trPr>
          <w:trHeight w:val="555"/>
        </w:trPr>
        <w:tc>
          <w:tcPr>
            <w:tcW w:w="594" w:type="dxa"/>
          </w:tcPr>
          <w:p w14:paraId="0ABBE1C4" w14:textId="77777777" w:rsidR="006148EB" w:rsidRPr="001E4634" w:rsidRDefault="0016281C" w:rsidP="001111D2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463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123" w:type="dxa"/>
          </w:tcPr>
          <w:p w14:paraId="64D0C975" w14:textId="7C57C5AC" w:rsidR="006148EB" w:rsidRPr="001E4634" w:rsidRDefault="006148EB" w:rsidP="001E4634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634">
              <w:rPr>
                <w:rFonts w:ascii="Times New Roman" w:hAnsi="Times New Roman" w:cs="Times New Roman"/>
                <w:sz w:val="28"/>
                <w:szCs w:val="28"/>
              </w:rPr>
              <w:t xml:space="preserve">Наличие системы контроля температуры воздуха в салоне транспортного средства </w:t>
            </w:r>
            <w:r w:rsidR="009B3A44" w:rsidRPr="001E4634">
              <w:rPr>
                <w:rFonts w:ascii="Times New Roman" w:hAnsi="Times New Roman" w:cs="Times New Roman"/>
                <w:sz w:val="28"/>
                <w:szCs w:val="28"/>
              </w:rPr>
              <w:t>(климат-контроль) (да/нет)</w:t>
            </w:r>
          </w:p>
        </w:tc>
        <w:tc>
          <w:tcPr>
            <w:tcW w:w="1892" w:type="dxa"/>
          </w:tcPr>
          <w:p w14:paraId="38CD829E" w14:textId="77777777" w:rsidR="006148EB" w:rsidRPr="001E4634" w:rsidRDefault="006148EB" w:rsidP="001111D2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</w:tcPr>
          <w:p w14:paraId="3F18BD91" w14:textId="77777777" w:rsidR="006148EB" w:rsidRPr="001E4634" w:rsidRDefault="006148EB" w:rsidP="001111D2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</w:tcPr>
          <w:p w14:paraId="332D392C" w14:textId="77777777" w:rsidR="006148EB" w:rsidRPr="001E4634" w:rsidRDefault="006148EB" w:rsidP="00CB72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</w:tcPr>
          <w:p w14:paraId="68F70A20" w14:textId="77777777" w:rsidR="006148EB" w:rsidRPr="001E4634" w:rsidRDefault="006148EB" w:rsidP="00CB72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</w:tcPr>
          <w:p w14:paraId="684C4FDB" w14:textId="77777777" w:rsidR="006148EB" w:rsidRPr="001E4634" w:rsidRDefault="006148EB" w:rsidP="00CB72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</w:tcPr>
          <w:p w14:paraId="52A0636B" w14:textId="77777777" w:rsidR="006148EB" w:rsidRPr="001E4634" w:rsidRDefault="006148EB" w:rsidP="00CB72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67DC" w:rsidRPr="001E4634" w14:paraId="05AD49DB" w14:textId="77777777" w:rsidTr="001E4634">
        <w:trPr>
          <w:trHeight w:val="699"/>
        </w:trPr>
        <w:tc>
          <w:tcPr>
            <w:tcW w:w="594" w:type="dxa"/>
          </w:tcPr>
          <w:p w14:paraId="3C20E853" w14:textId="77777777" w:rsidR="006F67DC" w:rsidRPr="001E4634" w:rsidRDefault="0016281C" w:rsidP="001111D2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463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123" w:type="dxa"/>
          </w:tcPr>
          <w:p w14:paraId="557D7EE2" w14:textId="77777777" w:rsidR="006F67DC" w:rsidRPr="001E4634" w:rsidRDefault="006F67DC" w:rsidP="001111D2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634">
              <w:rPr>
                <w:rFonts w:ascii="Times New Roman" w:hAnsi="Times New Roman" w:cs="Times New Roman"/>
                <w:sz w:val="28"/>
                <w:szCs w:val="28"/>
              </w:rPr>
              <w:t>Наличие специального</w:t>
            </w:r>
            <w:r w:rsidR="001111D2" w:rsidRPr="001E4634">
              <w:rPr>
                <w:rFonts w:ascii="Times New Roman" w:hAnsi="Times New Roman" w:cs="Times New Roman"/>
                <w:sz w:val="28"/>
                <w:szCs w:val="28"/>
              </w:rPr>
              <w:t xml:space="preserve"> оборудования, предусмотренного </w:t>
            </w:r>
            <w:r w:rsidRPr="001E4634">
              <w:rPr>
                <w:rFonts w:ascii="Times New Roman" w:hAnsi="Times New Roman" w:cs="Times New Roman"/>
                <w:sz w:val="28"/>
                <w:szCs w:val="28"/>
              </w:rPr>
              <w:t>заводом-изготовителем, для осуществления безопасной посадки, высадки, перевозки инвалидов в инвалидных колясках (да/нет)</w:t>
            </w:r>
          </w:p>
        </w:tc>
        <w:tc>
          <w:tcPr>
            <w:tcW w:w="1892" w:type="dxa"/>
          </w:tcPr>
          <w:p w14:paraId="4A798FEC" w14:textId="77777777" w:rsidR="006F67DC" w:rsidRPr="001E4634" w:rsidRDefault="006F67DC" w:rsidP="001111D2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</w:tcPr>
          <w:p w14:paraId="3493392F" w14:textId="77777777" w:rsidR="006F67DC" w:rsidRPr="001E4634" w:rsidRDefault="006F67DC" w:rsidP="001111D2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</w:tcPr>
          <w:p w14:paraId="0F05A1DC" w14:textId="77777777" w:rsidR="006F67DC" w:rsidRPr="001E4634" w:rsidRDefault="006F67DC" w:rsidP="00CB72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</w:tcPr>
          <w:p w14:paraId="661F29F8" w14:textId="77777777" w:rsidR="006F67DC" w:rsidRPr="001E4634" w:rsidRDefault="006F67DC" w:rsidP="00CB72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</w:tcPr>
          <w:p w14:paraId="549A0002" w14:textId="77777777" w:rsidR="006F67DC" w:rsidRPr="001E4634" w:rsidRDefault="006F67DC" w:rsidP="00CB72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</w:tcPr>
          <w:p w14:paraId="32FF42AA" w14:textId="77777777" w:rsidR="006F67DC" w:rsidRPr="001E4634" w:rsidRDefault="006F67DC" w:rsidP="00CB72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67DC" w:rsidRPr="001E4634" w14:paraId="723520AF" w14:textId="77777777" w:rsidTr="001E4634">
        <w:trPr>
          <w:trHeight w:val="547"/>
        </w:trPr>
        <w:tc>
          <w:tcPr>
            <w:tcW w:w="594" w:type="dxa"/>
          </w:tcPr>
          <w:p w14:paraId="63F6FEB8" w14:textId="77777777" w:rsidR="006F67DC" w:rsidRPr="001E4634" w:rsidRDefault="006F67DC" w:rsidP="001111D2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463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6281C" w:rsidRPr="001E463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23" w:type="dxa"/>
          </w:tcPr>
          <w:p w14:paraId="1596C079" w14:textId="77777777" w:rsidR="006F67DC" w:rsidRPr="001E4634" w:rsidRDefault="006F67DC" w:rsidP="001111D2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634">
              <w:rPr>
                <w:rFonts w:ascii="Times New Roman" w:hAnsi="Times New Roman" w:cs="Times New Roman"/>
                <w:sz w:val="28"/>
                <w:szCs w:val="28"/>
              </w:rPr>
              <w:t>Наличие возможности перевозки пассажиров с детскими колясками (специализированная площадка) (да/нет)</w:t>
            </w:r>
          </w:p>
        </w:tc>
        <w:tc>
          <w:tcPr>
            <w:tcW w:w="1892" w:type="dxa"/>
          </w:tcPr>
          <w:p w14:paraId="53629D73" w14:textId="77777777" w:rsidR="006F67DC" w:rsidRPr="001E4634" w:rsidRDefault="006F67DC" w:rsidP="001111D2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</w:tcPr>
          <w:p w14:paraId="093F2729" w14:textId="77777777" w:rsidR="006F67DC" w:rsidRPr="001E4634" w:rsidRDefault="006F67DC" w:rsidP="001111D2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</w:tcPr>
          <w:p w14:paraId="56CE1653" w14:textId="77777777" w:rsidR="006F67DC" w:rsidRPr="001E4634" w:rsidRDefault="006F67DC" w:rsidP="00CB72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</w:tcPr>
          <w:p w14:paraId="3B3B6477" w14:textId="77777777" w:rsidR="006F67DC" w:rsidRPr="001E4634" w:rsidRDefault="006F67DC" w:rsidP="00CB72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</w:tcPr>
          <w:p w14:paraId="7089FBCC" w14:textId="77777777" w:rsidR="006F67DC" w:rsidRPr="001E4634" w:rsidRDefault="006F67DC" w:rsidP="00CB72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</w:tcPr>
          <w:p w14:paraId="788DC7C1" w14:textId="77777777" w:rsidR="006F67DC" w:rsidRPr="001E4634" w:rsidRDefault="006F67DC" w:rsidP="00CB72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67DC" w:rsidRPr="001E4634" w14:paraId="02666A67" w14:textId="77777777" w:rsidTr="001E4634">
        <w:trPr>
          <w:trHeight w:val="421"/>
        </w:trPr>
        <w:tc>
          <w:tcPr>
            <w:tcW w:w="594" w:type="dxa"/>
          </w:tcPr>
          <w:p w14:paraId="7B33D73A" w14:textId="77777777" w:rsidR="006F67DC" w:rsidRPr="001E4634" w:rsidRDefault="006F67DC" w:rsidP="001111D2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463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6281C" w:rsidRPr="001E463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23" w:type="dxa"/>
          </w:tcPr>
          <w:p w14:paraId="0ED4BD71" w14:textId="77777777" w:rsidR="006F67DC" w:rsidRPr="001E4634" w:rsidRDefault="006F67DC" w:rsidP="001111D2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634">
              <w:rPr>
                <w:rFonts w:ascii="Times New Roman" w:hAnsi="Times New Roman" w:cs="Times New Roman"/>
                <w:sz w:val="28"/>
                <w:szCs w:val="28"/>
              </w:rPr>
              <w:t>Наличие автономного речевого информатора (да/нет)</w:t>
            </w:r>
          </w:p>
        </w:tc>
        <w:tc>
          <w:tcPr>
            <w:tcW w:w="1892" w:type="dxa"/>
          </w:tcPr>
          <w:p w14:paraId="127444C9" w14:textId="77777777" w:rsidR="006F67DC" w:rsidRPr="001E4634" w:rsidRDefault="006F67DC" w:rsidP="001111D2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</w:tcPr>
          <w:p w14:paraId="117F975B" w14:textId="77777777" w:rsidR="006F67DC" w:rsidRPr="001E4634" w:rsidRDefault="006F67DC" w:rsidP="001111D2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</w:tcPr>
          <w:p w14:paraId="66DE4AB5" w14:textId="77777777" w:rsidR="006F67DC" w:rsidRPr="001E4634" w:rsidRDefault="006F67DC" w:rsidP="00CB72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</w:tcPr>
          <w:p w14:paraId="78E4FAFC" w14:textId="77777777" w:rsidR="006F67DC" w:rsidRPr="001E4634" w:rsidRDefault="006F67DC" w:rsidP="00CB72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</w:tcPr>
          <w:p w14:paraId="037D91B5" w14:textId="77777777" w:rsidR="006F67DC" w:rsidRPr="001E4634" w:rsidRDefault="006F67DC" w:rsidP="00CB72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</w:tcPr>
          <w:p w14:paraId="034B7F7C" w14:textId="77777777" w:rsidR="006F67DC" w:rsidRPr="001E4634" w:rsidRDefault="006F67DC" w:rsidP="00CB72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34B99" w:rsidRPr="001E4634" w14:paraId="7960EA87" w14:textId="77777777" w:rsidTr="001E4634">
        <w:trPr>
          <w:trHeight w:val="1059"/>
        </w:trPr>
        <w:tc>
          <w:tcPr>
            <w:tcW w:w="594" w:type="dxa"/>
          </w:tcPr>
          <w:p w14:paraId="2E0CA74C" w14:textId="77777777" w:rsidR="00D34B99" w:rsidRPr="001E4634" w:rsidRDefault="00D34B99" w:rsidP="001111D2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463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6281C" w:rsidRPr="001E463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23" w:type="dxa"/>
            <w:vAlign w:val="center"/>
          </w:tcPr>
          <w:p w14:paraId="367AC9B9" w14:textId="77777777" w:rsidR="00D34B99" w:rsidRPr="001E4634" w:rsidRDefault="00D34B99" w:rsidP="001111D2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634">
              <w:rPr>
                <w:rFonts w:ascii="Times New Roman" w:hAnsi="Times New Roman" w:cs="Times New Roman"/>
                <w:sz w:val="28"/>
                <w:szCs w:val="28"/>
              </w:rPr>
              <w:t>Наличие в салоне транспортного средства электронного информационного табло (да/нет)</w:t>
            </w:r>
          </w:p>
        </w:tc>
        <w:tc>
          <w:tcPr>
            <w:tcW w:w="1892" w:type="dxa"/>
          </w:tcPr>
          <w:p w14:paraId="1F999C78" w14:textId="77777777" w:rsidR="00D34B99" w:rsidRPr="001E4634" w:rsidRDefault="00D34B99" w:rsidP="001111D2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</w:tcPr>
          <w:p w14:paraId="63146E66" w14:textId="77777777" w:rsidR="00D34B99" w:rsidRPr="001E4634" w:rsidRDefault="00D34B99" w:rsidP="001111D2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</w:tcPr>
          <w:p w14:paraId="21DC31D9" w14:textId="77777777" w:rsidR="00D34B99" w:rsidRPr="001E4634" w:rsidRDefault="00D34B99" w:rsidP="00CB72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</w:tcPr>
          <w:p w14:paraId="17710FCD" w14:textId="77777777" w:rsidR="00D34B99" w:rsidRPr="001E4634" w:rsidRDefault="00D34B99" w:rsidP="00CB72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</w:tcPr>
          <w:p w14:paraId="6777E743" w14:textId="77777777" w:rsidR="00D34B99" w:rsidRPr="001E4634" w:rsidRDefault="00D34B99" w:rsidP="00CB72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</w:tcPr>
          <w:p w14:paraId="7DEFF397" w14:textId="77777777" w:rsidR="00D34B99" w:rsidRPr="001E4634" w:rsidRDefault="00D34B99" w:rsidP="00CB72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34B99" w:rsidRPr="001E4634" w14:paraId="4182949D" w14:textId="77777777" w:rsidTr="001E4634">
        <w:trPr>
          <w:trHeight w:val="885"/>
        </w:trPr>
        <w:tc>
          <w:tcPr>
            <w:tcW w:w="594" w:type="dxa"/>
          </w:tcPr>
          <w:p w14:paraId="161234DB" w14:textId="77777777" w:rsidR="00D34B99" w:rsidRPr="001E4634" w:rsidRDefault="00D34B99" w:rsidP="00FC1E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463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55716" w:rsidRPr="001E463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23" w:type="dxa"/>
          </w:tcPr>
          <w:p w14:paraId="53827A1E" w14:textId="053A59C5" w:rsidR="00D34B99" w:rsidRPr="001E4634" w:rsidRDefault="00D34B99" w:rsidP="00CB72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634">
              <w:rPr>
                <w:rFonts w:ascii="Times New Roman" w:hAnsi="Times New Roman" w:cs="Times New Roman"/>
                <w:sz w:val="28"/>
                <w:szCs w:val="28"/>
              </w:rPr>
              <w:t xml:space="preserve">Наличие дублирующих информационных табличек со шрифтом </w:t>
            </w:r>
          </w:p>
        </w:tc>
        <w:tc>
          <w:tcPr>
            <w:tcW w:w="1892" w:type="dxa"/>
          </w:tcPr>
          <w:p w14:paraId="4F93B274" w14:textId="77777777" w:rsidR="00D34B99" w:rsidRPr="001E4634" w:rsidRDefault="00D34B99" w:rsidP="00CB72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</w:tcPr>
          <w:p w14:paraId="7031F902" w14:textId="77777777" w:rsidR="00D34B99" w:rsidRPr="001E4634" w:rsidRDefault="00D34B99" w:rsidP="00CB72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</w:tcPr>
          <w:p w14:paraId="482ABF02" w14:textId="77777777" w:rsidR="00D34B99" w:rsidRPr="001E4634" w:rsidRDefault="00D34B99" w:rsidP="00CB72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</w:tcPr>
          <w:p w14:paraId="2AEE7E2E" w14:textId="77777777" w:rsidR="00D34B99" w:rsidRPr="001E4634" w:rsidRDefault="00D34B99" w:rsidP="00CB72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</w:tcPr>
          <w:p w14:paraId="1A6B6502" w14:textId="77777777" w:rsidR="00D34B99" w:rsidRPr="001E4634" w:rsidRDefault="00D34B99" w:rsidP="00CB72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</w:tcPr>
          <w:p w14:paraId="250EBD58" w14:textId="77777777" w:rsidR="00D34B99" w:rsidRPr="001E4634" w:rsidRDefault="00D34B99" w:rsidP="00CB72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12298" w:rsidRPr="001E4634" w14:paraId="73B87C4F" w14:textId="77777777" w:rsidTr="001E4634">
        <w:trPr>
          <w:trHeight w:val="557"/>
        </w:trPr>
        <w:tc>
          <w:tcPr>
            <w:tcW w:w="594" w:type="dxa"/>
          </w:tcPr>
          <w:p w14:paraId="29CADC46" w14:textId="6091CAD4" w:rsidR="00112298" w:rsidRPr="001E4634" w:rsidRDefault="00112298" w:rsidP="001122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46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1</w:t>
            </w:r>
          </w:p>
        </w:tc>
        <w:tc>
          <w:tcPr>
            <w:tcW w:w="3123" w:type="dxa"/>
          </w:tcPr>
          <w:p w14:paraId="667123B9" w14:textId="541F0BC1" w:rsidR="00112298" w:rsidRPr="001E4634" w:rsidRDefault="00112298" w:rsidP="001122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46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892" w:type="dxa"/>
          </w:tcPr>
          <w:p w14:paraId="1D745630" w14:textId="4612C973" w:rsidR="00112298" w:rsidRPr="001E4634" w:rsidRDefault="00112298" w:rsidP="001122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46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892" w:type="dxa"/>
          </w:tcPr>
          <w:p w14:paraId="131B2B15" w14:textId="59C70E8D" w:rsidR="00112298" w:rsidRPr="001E4634" w:rsidRDefault="00112298" w:rsidP="001122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46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892" w:type="dxa"/>
          </w:tcPr>
          <w:p w14:paraId="14508E96" w14:textId="448625E4" w:rsidR="00112298" w:rsidRPr="001E4634" w:rsidRDefault="00112298" w:rsidP="001122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46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892" w:type="dxa"/>
          </w:tcPr>
          <w:p w14:paraId="717ACEAE" w14:textId="69688088" w:rsidR="00112298" w:rsidRPr="001E4634" w:rsidRDefault="00112298" w:rsidP="001122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46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892" w:type="dxa"/>
          </w:tcPr>
          <w:p w14:paraId="0F57E046" w14:textId="6917C00A" w:rsidR="00112298" w:rsidRPr="001E4634" w:rsidRDefault="00112298" w:rsidP="001122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46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892" w:type="dxa"/>
          </w:tcPr>
          <w:p w14:paraId="3943A908" w14:textId="4F2F2948" w:rsidR="00112298" w:rsidRPr="001E4634" w:rsidRDefault="00112298" w:rsidP="001122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46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</w:tr>
      <w:tr w:rsidR="00D34B99" w:rsidRPr="001E4634" w14:paraId="3688F870" w14:textId="77777777" w:rsidTr="001E4634">
        <w:trPr>
          <w:trHeight w:val="557"/>
        </w:trPr>
        <w:tc>
          <w:tcPr>
            <w:tcW w:w="594" w:type="dxa"/>
          </w:tcPr>
          <w:p w14:paraId="498C14FD" w14:textId="176B8C26" w:rsidR="00D34B99" w:rsidRPr="001E4634" w:rsidRDefault="00D34B99" w:rsidP="00FC1E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3" w:type="dxa"/>
          </w:tcPr>
          <w:p w14:paraId="1E0E1277" w14:textId="043954E5" w:rsidR="00D34B99" w:rsidRPr="001E4634" w:rsidRDefault="00112298" w:rsidP="00B85B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634">
              <w:rPr>
                <w:rFonts w:ascii="Times New Roman" w:hAnsi="Times New Roman" w:cs="Times New Roman"/>
                <w:sz w:val="28"/>
                <w:szCs w:val="28"/>
              </w:rPr>
              <w:t>Брайля (да/нет)</w:t>
            </w:r>
            <w:r w:rsidR="00D34B99" w:rsidRPr="001E46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92" w:type="dxa"/>
          </w:tcPr>
          <w:p w14:paraId="1CE72FEE" w14:textId="77777777" w:rsidR="00D34B99" w:rsidRPr="001E4634" w:rsidRDefault="00D34B99" w:rsidP="00CB72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</w:tcPr>
          <w:p w14:paraId="6C2688FC" w14:textId="77777777" w:rsidR="00D34B99" w:rsidRPr="001E4634" w:rsidRDefault="00D34B99" w:rsidP="00CB72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</w:tcPr>
          <w:p w14:paraId="1D622F59" w14:textId="77777777" w:rsidR="00D34B99" w:rsidRPr="001E4634" w:rsidRDefault="00D34B99" w:rsidP="00CB72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</w:tcPr>
          <w:p w14:paraId="5ABF304A" w14:textId="77777777" w:rsidR="00D34B99" w:rsidRPr="001E4634" w:rsidRDefault="00D34B99" w:rsidP="00CB72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</w:tcPr>
          <w:p w14:paraId="73AC613E" w14:textId="77777777" w:rsidR="00D34B99" w:rsidRPr="001E4634" w:rsidRDefault="00D34B99" w:rsidP="00CB72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</w:tcPr>
          <w:p w14:paraId="371B89F9" w14:textId="77777777" w:rsidR="00D34B99" w:rsidRPr="001E4634" w:rsidRDefault="00D34B99" w:rsidP="00CB72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338" w:rsidRPr="001E4634" w14:paraId="4AB43C03" w14:textId="77777777" w:rsidTr="001E4634">
        <w:trPr>
          <w:trHeight w:val="557"/>
        </w:trPr>
        <w:tc>
          <w:tcPr>
            <w:tcW w:w="594" w:type="dxa"/>
          </w:tcPr>
          <w:p w14:paraId="28361F63" w14:textId="3A16CAB6" w:rsidR="00A07338" w:rsidRPr="001E4634" w:rsidRDefault="00A07338" w:rsidP="00A073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4634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123" w:type="dxa"/>
          </w:tcPr>
          <w:p w14:paraId="3F5ED6B5" w14:textId="06751251" w:rsidR="00A07338" w:rsidRPr="001E4634" w:rsidRDefault="00A07338" w:rsidP="00A073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634">
              <w:rPr>
                <w:rFonts w:ascii="Times New Roman" w:hAnsi="Times New Roman" w:cs="Times New Roman"/>
                <w:sz w:val="28"/>
                <w:szCs w:val="28"/>
              </w:rPr>
              <w:t>Наличие оборудования, осуществляющего непрерывную аудио-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E4634">
              <w:rPr>
                <w:rFonts w:ascii="Times New Roman" w:hAnsi="Times New Roman" w:cs="Times New Roman"/>
                <w:sz w:val="28"/>
                <w:szCs w:val="28"/>
              </w:rPr>
              <w:t>видеофиксацию (да/нет)</w:t>
            </w:r>
          </w:p>
        </w:tc>
        <w:tc>
          <w:tcPr>
            <w:tcW w:w="1892" w:type="dxa"/>
          </w:tcPr>
          <w:p w14:paraId="345FAB02" w14:textId="77777777" w:rsidR="00A07338" w:rsidRPr="001E4634" w:rsidRDefault="00A07338" w:rsidP="00A073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</w:tcPr>
          <w:p w14:paraId="5530299E" w14:textId="77777777" w:rsidR="00A07338" w:rsidRPr="001E4634" w:rsidRDefault="00A07338" w:rsidP="00A073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</w:tcPr>
          <w:p w14:paraId="33B96D96" w14:textId="77777777" w:rsidR="00A07338" w:rsidRPr="001E4634" w:rsidRDefault="00A07338" w:rsidP="00A073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</w:tcPr>
          <w:p w14:paraId="6BADEF80" w14:textId="77777777" w:rsidR="00A07338" w:rsidRPr="001E4634" w:rsidRDefault="00A07338" w:rsidP="00A073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</w:tcPr>
          <w:p w14:paraId="0ACA03CE" w14:textId="77777777" w:rsidR="00A07338" w:rsidRPr="001E4634" w:rsidRDefault="00A07338" w:rsidP="00A073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</w:tcPr>
          <w:p w14:paraId="0300A485" w14:textId="77777777" w:rsidR="00A07338" w:rsidRPr="001E4634" w:rsidRDefault="00A07338" w:rsidP="00A073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338" w:rsidRPr="001E4634" w14:paraId="7DC2558E" w14:textId="77777777" w:rsidTr="001E4634">
        <w:trPr>
          <w:trHeight w:val="400"/>
        </w:trPr>
        <w:tc>
          <w:tcPr>
            <w:tcW w:w="594" w:type="dxa"/>
            <w:vMerge w:val="restart"/>
          </w:tcPr>
          <w:p w14:paraId="5BB1D32C" w14:textId="77777777" w:rsidR="00A07338" w:rsidRPr="001E4634" w:rsidRDefault="00A07338" w:rsidP="00A073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4634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123" w:type="dxa"/>
          </w:tcPr>
          <w:p w14:paraId="4FFF160D" w14:textId="77777777" w:rsidR="00A07338" w:rsidRPr="001E4634" w:rsidRDefault="00A07338" w:rsidP="00A073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634">
              <w:rPr>
                <w:rFonts w:ascii="Times New Roman" w:hAnsi="Times New Roman" w:cs="Times New Roman"/>
                <w:sz w:val="28"/>
                <w:szCs w:val="28"/>
              </w:rPr>
              <w:t>Использование газомоторного топлива:</w:t>
            </w:r>
          </w:p>
        </w:tc>
        <w:tc>
          <w:tcPr>
            <w:tcW w:w="1892" w:type="dxa"/>
          </w:tcPr>
          <w:p w14:paraId="07FDCD1D" w14:textId="77777777" w:rsidR="00A07338" w:rsidRPr="001E4634" w:rsidRDefault="00A07338" w:rsidP="00A073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</w:tcPr>
          <w:p w14:paraId="2EB28397" w14:textId="77777777" w:rsidR="00A07338" w:rsidRPr="001E4634" w:rsidRDefault="00A07338" w:rsidP="00A073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</w:tcPr>
          <w:p w14:paraId="116EF839" w14:textId="77777777" w:rsidR="00A07338" w:rsidRPr="001E4634" w:rsidRDefault="00A07338" w:rsidP="00A073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</w:tcPr>
          <w:p w14:paraId="6935574E" w14:textId="77777777" w:rsidR="00A07338" w:rsidRPr="001E4634" w:rsidRDefault="00A07338" w:rsidP="00A073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</w:tcPr>
          <w:p w14:paraId="3E6338CE" w14:textId="77777777" w:rsidR="00A07338" w:rsidRPr="001E4634" w:rsidRDefault="00A07338" w:rsidP="00A073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</w:tcPr>
          <w:p w14:paraId="7F871F22" w14:textId="77777777" w:rsidR="00A07338" w:rsidRPr="001E4634" w:rsidRDefault="00A07338" w:rsidP="00A073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338" w:rsidRPr="001E4634" w14:paraId="62BDC584" w14:textId="77777777" w:rsidTr="001E4634">
        <w:trPr>
          <w:trHeight w:val="287"/>
        </w:trPr>
        <w:tc>
          <w:tcPr>
            <w:tcW w:w="594" w:type="dxa"/>
            <w:vMerge/>
          </w:tcPr>
          <w:p w14:paraId="235932AE" w14:textId="77777777" w:rsidR="00A07338" w:rsidRPr="001E4634" w:rsidRDefault="00A07338" w:rsidP="00A073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3" w:type="dxa"/>
          </w:tcPr>
          <w:p w14:paraId="2FFA0E0F" w14:textId="77777777" w:rsidR="00A07338" w:rsidRPr="001E4634" w:rsidRDefault="00A07338" w:rsidP="00A073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634">
              <w:rPr>
                <w:rFonts w:ascii="Times New Roman" w:hAnsi="Times New Roman" w:cs="Times New Roman"/>
                <w:sz w:val="28"/>
                <w:szCs w:val="28"/>
              </w:rPr>
              <w:t>метан (да/нет)</w:t>
            </w:r>
          </w:p>
        </w:tc>
        <w:tc>
          <w:tcPr>
            <w:tcW w:w="1892" w:type="dxa"/>
          </w:tcPr>
          <w:p w14:paraId="26FA2EEA" w14:textId="77777777" w:rsidR="00A07338" w:rsidRPr="001E4634" w:rsidRDefault="00A07338" w:rsidP="00A073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</w:tcPr>
          <w:p w14:paraId="66E69C33" w14:textId="77777777" w:rsidR="00A07338" w:rsidRPr="001E4634" w:rsidRDefault="00A07338" w:rsidP="00A073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</w:tcPr>
          <w:p w14:paraId="38033E86" w14:textId="77777777" w:rsidR="00A07338" w:rsidRPr="001E4634" w:rsidRDefault="00A07338" w:rsidP="00A073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</w:tcPr>
          <w:p w14:paraId="6F826707" w14:textId="77777777" w:rsidR="00A07338" w:rsidRPr="001E4634" w:rsidRDefault="00A07338" w:rsidP="00A073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</w:tcPr>
          <w:p w14:paraId="78B77B44" w14:textId="77777777" w:rsidR="00A07338" w:rsidRPr="001E4634" w:rsidRDefault="00A07338" w:rsidP="00A073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</w:tcPr>
          <w:p w14:paraId="3200C622" w14:textId="77777777" w:rsidR="00A07338" w:rsidRPr="001E4634" w:rsidRDefault="00A07338" w:rsidP="00A073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338" w:rsidRPr="001E4634" w14:paraId="74248B5A" w14:textId="77777777" w:rsidTr="001E4634">
        <w:trPr>
          <w:trHeight w:val="70"/>
        </w:trPr>
        <w:tc>
          <w:tcPr>
            <w:tcW w:w="594" w:type="dxa"/>
            <w:vMerge/>
          </w:tcPr>
          <w:p w14:paraId="254F3784" w14:textId="77777777" w:rsidR="00A07338" w:rsidRPr="001E4634" w:rsidRDefault="00A07338" w:rsidP="00A073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3" w:type="dxa"/>
          </w:tcPr>
          <w:p w14:paraId="6B117F45" w14:textId="77777777" w:rsidR="00A07338" w:rsidRPr="001E4634" w:rsidRDefault="00A07338" w:rsidP="00A073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634">
              <w:rPr>
                <w:rFonts w:ascii="Times New Roman" w:hAnsi="Times New Roman" w:cs="Times New Roman"/>
                <w:sz w:val="28"/>
                <w:szCs w:val="28"/>
              </w:rPr>
              <w:t>пропан-бутан (да/нет)</w:t>
            </w:r>
          </w:p>
        </w:tc>
        <w:tc>
          <w:tcPr>
            <w:tcW w:w="1892" w:type="dxa"/>
          </w:tcPr>
          <w:p w14:paraId="194C5C60" w14:textId="77777777" w:rsidR="00A07338" w:rsidRPr="001E4634" w:rsidRDefault="00A07338" w:rsidP="00A073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</w:tcPr>
          <w:p w14:paraId="21808E57" w14:textId="77777777" w:rsidR="00A07338" w:rsidRPr="001E4634" w:rsidRDefault="00A07338" w:rsidP="00A073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</w:tcPr>
          <w:p w14:paraId="5BE173AC" w14:textId="77777777" w:rsidR="00A07338" w:rsidRPr="001E4634" w:rsidRDefault="00A07338" w:rsidP="00A073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</w:tcPr>
          <w:p w14:paraId="731F860B" w14:textId="77777777" w:rsidR="00A07338" w:rsidRPr="001E4634" w:rsidRDefault="00A07338" w:rsidP="00A073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</w:tcPr>
          <w:p w14:paraId="1B6637CE" w14:textId="77777777" w:rsidR="00A07338" w:rsidRPr="001E4634" w:rsidRDefault="00A07338" w:rsidP="00A073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</w:tcPr>
          <w:p w14:paraId="3B778B37" w14:textId="77777777" w:rsidR="00A07338" w:rsidRPr="001E4634" w:rsidRDefault="00A07338" w:rsidP="00A073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7338" w:rsidRPr="001E4634" w14:paraId="54C12166" w14:textId="77777777" w:rsidTr="001E4634">
        <w:tc>
          <w:tcPr>
            <w:tcW w:w="594" w:type="dxa"/>
          </w:tcPr>
          <w:p w14:paraId="3902FBC0" w14:textId="77777777" w:rsidR="00A07338" w:rsidRPr="001E4634" w:rsidRDefault="00A07338" w:rsidP="00A073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4634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123" w:type="dxa"/>
          </w:tcPr>
          <w:p w14:paraId="4280B88F" w14:textId="77777777" w:rsidR="00A07338" w:rsidRPr="001E4634" w:rsidRDefault="00A07338" w:rsidP="00A073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634">
              <w:rPr>
                <w:rFonts w:ascii="Times New Roman" w:hAnsi="Times New Roman" w:cs="Times New Roman"/>
                <w:sz w:val="28"/>
                <w:szCs w:val="28"/>
              </w:rPr>
              <w:t>Экологический класс заявленных транспортных средств</w:t>
            </w:r>
          </w:p>
        </w:tc>
        <w:tc>
          <w:tcPr>
            <w:tcW w:w="1892" w:type="dxa"/>
          </w:tcPr>
          <w:p w14:paraId="5F352E8C" w14:textId="77777777" w:rsidR="00A07338" w:rsidRPr="001E4634" w:rsidRDefault="00A07338" w:rsidP="00A073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</w:tcPr>
          <w:p w14:paraId="1647A095" w14:textId="77777777" w:rsidR="00A07338" w:rsidRPr="001E4634" w:rsidRDefault="00A07338" w:rsidP="00A073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</w:tcPr>
          <w:p w14:paraId="54E820EF" w14:textId="77777777" w:rsidR="00A07338" w:rsidRPr="001E4634" w:rsidRDefault="00A07338" w:rsidP="00A073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</w:tcPr>
          <w:p w14:paraId="6844627D" w14:textId="77777777" w:rsidR="00A07338" w:rsidRPr="001E4634" w:rsidRDefault="00A07338" w:rsidP="00A073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</w:tcPr>
          <w:p w14:paraId="2283444E" w14:textId="77777777" w:rsidR="00A07338" w:rsidRPr="001E4634" w:rsidRDefault="00A07338" w:rsidP="00A073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</w:tcPr>
          <w:p w14:paraId="20E03795" w14:textId="77777777" w:rsidR="00A07338" w:rsidRPr="001E4634" w:rsidRDefault="00A07338" w:rsidP="00A073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02B30D5" w14:textId="77777777" w:rsidR="000F1FBC" w:rsidRPr="001E4634" w:rsidRDefault="000F1FBC" w:rsidP="001E4634">
      <w:pPr>
        <w:widowControl w:val="0"/>
        <w:autoSpaceDE w:val="0"/>
        <w:autoSpaceDN w:val="0"/>
        <w:adjustRightInd w:val="0"/>
        <w:spacing w:after="0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1E4634">
        <w:rPr>
          <w:rFonts w:ascii="Times New Roman" w:hAnsi="Times New Roman" w:cs="Times New Roman"/>
          <w:sz w:val="28"/>
          <w:szCs w:val="28"/>
        </w:rPr>
        <w:t>Опыт осуществления перевозчиком регулярных перевозок (в рамках исполнения государственных или муниципальных контрактов, либо на основании свидетельств об осуществлении перевозок по маршруту регулярных перевозок или иных документов, выданных в соответствии с законодательством Российской Федерации и Краснодарского края)</w:t>
      </w:r>
      <w:r w:rsidRPr="001E4634">
        <w:rPr>
          <w:rFonts w:ascii="Times New Roman" w:eastAsia="Calibri" w:hAnsi="Times New Roman" w:cs="Times New Roman"/>
          <w:sz w:val="28"/>
          <w:szCs w:val="28"/>
        </w:rPr>
        <w:t>: ___________.</w:t>
      </w:r>
    </w:p>
    <w:p w14:paraId="63FD08A2" w14:textId="77777777" w:rsidR="000F1FBC" w:rsidRPr="001E4634" w:rsidRDefault="000F1FBC" w:rsidP="00212A96">
      <w:pPr>
        <w:widowControl w:val="0"/>
        <w:autoSpaceDE w:val="0"/>
        <w:autoSpaceDN w:val="0"/>
        <w:adjustRightInd w:val="0"/>
        <w:spacing w:after="0"/>
        <w:ind w:firstLine="720"/>
        <w:contextualSpacing/>
        <w:rPr>
          <w:rFonts w:ascii="Times New Roman" w:hAnsi="Times New Roman" w:cs="Times New Roman"/>
          <w:sz w:val="28"/>
          <w:szCs w:val="28"/>
        </w:rPr>
      </w:pPr>
      <w:r w:rsidRPr="001E4634">
        <w:rPr>
          <w:rFonts w:ascii="Times New Roman" w:hAnsi="Times New Roman" w:cs="Times New Roman"/>
          <w:sz w:val="28"/>
          <w:szCs w:val="28"/>
        </w:rPr>
        <w:t xml:space="preserve">Количество дорожно-транспортных происшествий, повлекших за собой человеческие жертвы или причинение вреда здоровью граждан и произошедших по вине юридического лица, индивидуального предпринимателя, участников договора простого товарищества или их работников в течение года, предшествующего дате размещения извещения о проведении открытого конкурса на право получения свидетельств об осуществлении перевозок по одному или нескольким муниципальным маршрутам регулярных перевозок </w:t>
      </w:r>
      <w:r w:rsidR="00D87FD0" w:rsidRPr="001E4634">
        <w:rPr>
          <w:rFonts w:ascii="Times New Roman" w:hAnsi="Times New Roman" w:cs="Times New Roman"/>
          <w:sz w:val="28"/>
          <w:szCs w:val="28"/>
        </w:rPr>
        <w:t xml:space="preserve">в муниципальном образовании город Горячий Ключ </w:t>
      </w:r>
      <w:r w:rsidRPr="001E4634">
        <w:rPr>
          <w:rFonts w:ascii="Times New Roman" w:hAnsi="Times New Roman" w:cs="Times New Roman"/>
          <w:sz w:val="28"/>
          <w:szCs w:val="28"/>
        </w:rPr>
        <w:t>на официальном сайте организатора открытого конкурса в информационно-телекоммуникационной сети «Интернет»: _______</w:t>
      </w:r>
      <w:r w:rsidRPr="001E4634">
        <w:rPr>
          <w:rFonts w:ascii="Times New Roman" w:eastAsia="Calibri" w:hAnsi="Times New Roman" w:cs="Times New Roman"/>
          <w:sz w:val="28"/>
          <w:szCs w:val="28"/>
        </w:rPr>
        <w:t xml:space="preserve"> (при оставлении данной графы незаполненной, показатель приравнивается к нулю).</w:t>
      </w:r>
    </w:p>
    <w:p w14:paraId="7D4123F6" w14:textId="77777777" w:rsidR="000F1FBC" w:rsidRPr="001E4634" w:rsidRDefault="000F1FBC" w:rsidP="00212A96">
      <w:pPr>
        <w:widowControl w:val="0"/>
        <w:autoSpaceDE w:val="0"/>
        <w:autoSpaceDN w:val="0"/>
        <w:adjustRightInd w:val="0"/>
        <w:spacing w:after="0"/>
        <w:ind w:firstLine="720"/>
        <w:contextualSpacing/>
        <w:rPr>
          <w:rFonts w:ascii="Times New Roman" w:hAnsi="Times New Roman" w:cs="Times New Roman"/>
          <w:sz w:val="28"/>
          <w:szCs w:val="28"/>
        </w:rPr>
      </w:pPr>
      <w:r w:rsidRPr="001E4634">
        <w:rPr>
          <w:rFonts w:ascii="Times New Roman" w:hAnsi="Times New Roman" w:cs="Times New Roman"/>
          <w:sz w:val="28"/>
          <w:szCs w:val="28"/>
        </w:rPr>
        <w:t>Среднее количество транспортных средств, предусмотренных договорами обязательного страхования гражданской ответственности юридического лица, индивидуального предпринимателя, участников договора простого товарищества за причинение вреда жизни, здоровью, имуществу пассажиров, действовавшими в течение года, предшествующего дате раз</w:t>
      </w:r>
      <w:r w:rsidRPr="001E4634">
        <w:rPr>
          <w:rFonts w:ascii="Times New Roman" w:hAnsi="Times New Roman" w:cs="Times New Roman"/>
          <w:sz w:val="28"/>
          <w:szCs w:val="28"/>
        </w:rPr>
        <w:lastRenderedPageBreak/>
        <w:t>мещения извещения о проведении открытого конкурса на право получения свидетельств об осуществлении перевозок по одному или нескольким муниципальным маршрутам регулярных перевозок автомобильным транспортом в</w:t>
      </w:r>
      <w:r w:rsidR="00D37074" w:rsidRPr="001E4634">
        <w:rPr>
          <w:rFonts w:ascii="Times New Roman" w:hAnsi="Times New Roman" w:cs="Times New Roman"/>
          <w:sz w:val="28"/>
          <w:szCs w:val="28"/>
        </w:rPr>
        <w:t xml:space="preserve"> муниципальном образовании город Горячий Ключ</w:t>
      </w:r>
      <w:r w:rsidRPr="001E4634">
        <w:rPr>
          <w:rStyle w:val="a4"/>
          <w:rFonts w:ascii="Times New Roman" w:hAnsi="Times New Roman" w:cs="Times New Roman"/>
          <w:sz w:val="28"/>
          <w:szCs w:val="28"/>
        </w:rPr>
        <w:t xml:space="preserve">: _______ </w:t>
      </w:r>
      <w:r w:rsidRPr="001E4634">
        <w:rPr>
          <w:rFonts w:ascii="Times New Roman" w:eastAsia="Calibri" w:hAnsi="Times New Roman" w:cs="Times New Roman"/>
          <w:sz w:val="28"/>
          <w:szCs w:val="28"/>
        </w:rPr>
        <w:t>(при оставлении данной графы незаполненной, показатель</w:t>
      </w:r>
      <w:r w:rsidR="00212A96" w:rsidRPr="001E463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E4634">
        <w:rPr>
          <w:rFonts w:ascii="Times New Roman" w:eastAsia="Calibri" w:hAnsi="Times New Roman" w:cs="Times New Roman"/>
          <w:sz w:val="28"/>
          <w:szCs w:val="28"/>
        </w:rPr>
        <w:t>приравнивается к нулю).</w:t>
      </w:r>
    </w:p>
    <w:p w14:paraId="470D90E6" w14:textId="77777777" w:rsidR="000F1FBC" w:rsidRPr="001E4634" w:rsidRDefault="000F1FBC" w:rsidP="000F1FBC">
      <w:pPr>
        <w:widowControl w:val="0"/>
        <w:autoSpaceDE w:val="0"/>
        <w:autoSpaceDN w:val="0"/>
        <w:adjustRightInd w:val="0"/>
        <w:spacing w:after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XSpec="center" w:tblpY="106"/>
        <w:tblW w:w="14884" w:type="dxa"/>
        <w:tblLayout w:type="fixed"/>
        <w:tblLook w:val="01E0" w:firstRow="1" w:lastRow="1" w:firstColumn="1" w:lastColumn="1" w:noHBand="0" w:noVBand="0"/>
      </w:tblPr>
      <w:tblGrid>
        <w:gridCol w:w="4417"/>
        <w:gridCol w:w="236"/>
        <w:gridCol w:w="4975"/>
        <w:gridCol w:w="236"/>
        <w:gridCol w:w="5020"/>
      </w:tblGrid>
      <w:tr w:rsidR="000F1FBC" w:rsidRPr="001E4634" w14:paraId="35238928" w14:textId="77777777" w:rsidTr="005B3BD0">
        <w:tc>
          <w:tcPr>
            <w:tcW w:w="4425" w:type="dxa"/>
          </w:tcPr>
          <w:p w14:paraId="6E7C9D32" w14:textId="77777777" w:rsidR="000F1FBC" w:rsidRPr="001E4634" w:rsidRDefault="000F1FBC" w:rsidP="005B3BD0">
            <w:pPr>
              <w:spacing w:after="0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" w:type="dxa"/>
          </w:tcPr>
          <w:p w14:paraId="3DA7789B" w14:textId="77777777" w:rsidR="000F1FBC" w:rsidRPr="001E4634" w:rsidRDefault="000F1FBC" w:rsidP="005B3BD0">
            <w:pPr>
              <w:spacing w:after="0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5" w:type="dxa"/>
          </w:tcPr>
          <w:p w14:paraId="5CCAAC72" w14:textId="77777777" w:rsidR="000F1FBC" w:rsidRPr="001E4634" w:rsidRDefault="000F1FBC" w:rsidP="005B3BD0">
            <w:pPr>
              <w:spacing w:after="0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" w:type="dxa"/>
          </w:tcPr>
          <w:p w14:paraId="66467EF5" w14:textId="77777777" w:rsidR="000F1FBC" w:rsidRPr="001E4634" w:rsidRDefault="000F1FBC" w:rsidP="005B3BD0">
            <w:pPr>
              <w:spacing w:after="0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0" w:type="dxa"/>
          </w:tcPr>
          <w:p w14:paraId="39816C46" w14:textId="77777777" w:rsidR="000F1FBC" w:rsidRPr="001E4634" w:rsidRDefault="000F1FBC" w:rsidP="005B3BD0">
            <w:pPr>
              <w:spacing w:after="0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1FBC" w:rsidRPr="001E4634" w14:paraId="3F8BCDE9" w14:textId="77777777" w:rsidTr="005B3BD0">
        <w:tc>
          <w:tcPr>
            <w:tcW w:w="4425" w:type="dxa"/>
          </w:tcPr>
          <w:p w14:paraId="2F518133" w14:textId="77777777" w:rsidR="000F1FBC" w:rsidRPr="001E4634" w:rsidRDefault="000F1FBC" w:rsidP="005B3BD0">
            <w:pPr>
              <w:spacing w:after="0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4634"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  <w:p w14:paraId="64D647CF" w14:textId="77777777" w:rsidR="000F1FBC" w:rsidRPr="001E4634" w:rsidRDefault="000F1FBC" w:rsidP="005B3BD0">
            <w:pPr>
              <w:spacing w:after="0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4634">
              <w:rPr>
                <w:rFonts w:ascii="Times New Roman" w:hAnsi="Times New Roman" w:cs="Times New Roman"/>
                <w:sz w:val="28"/>
                <w:szCs w:val="28"/>
              </w:rPr>
              <w:t>(наименование заявителя)</w:t>
            </w:r>
          </w:p>
        </w:tc>
        <w:tc>
          <w:tcPr>
            <w:tcW w:w="222" w:type="dxa"/>
          </w:tcPr>
          <w:p w14:paraId="0B8DB894" w14:textId="77777777" w:rsidR="000F1FBC" w:rsidRPr="001E4634" w:rsidRDefault="000F1FBC" w:rsidP="005B3BD0">
            <w:pPr>
              <w:spacing w:after="0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5" w:type="dxa"/>
          </w:tcPr>
          <w:p w14:paraId="56EEBA37" w14:textId="77777777" w:rsidR="000F1FBC" w:rsidRPr="001E4634" w:rsidRDefault="000F1FBC" w:rsidP="005B3BD0">
            <w:pPr>
              <w:spacing w:after="0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4634">
              <w:rPr>
                <w:rFonts w:ascii="Times New Roman" w:hAnsi="Times New Roman" w:cs="Times New Roman"/>
                <w:sz w:val="28"/>
                <w:szCs w:val="28"/>
              </w:rPr>
              <w:t>____________________________</w:t>
            </w:r>
          </w:p>
          <w:p w14:paraId="1F6AAF84" w14:textId="77777777" w:rsidR="000F1FBC" w:rsidRPr="001E4634" w:rsidRDefault="000F1FBC" w:rsidP="005B3BD0">
            <w:pPr>
              <w:spacing w:after="0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4634"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  <w:p w14:paraId="5ADC2521" w14:textId="77777777" w:rsidR="000F1FBC" w:rsidRPr="001E4634" w:rsidRDefault="000F1FBC" w:rsidP="005B3BD0">
            <w:pPr>
              <w:spacing w:after="0"/>
              <w:ind w:right="17"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A895C72" w14:textId="77777777" w:rsidR="000F1FBC" w:rsidRPr="001E4634" w:rsidRDefault="000F1FBC" w:rsidP="005B3BD0">
            <w:pPr>
              <w:spacing w:after="0"/>
              <w:ind w:right="17"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4634">
              <w:rPr>
                <w:rFonts w:ascii="Times New Roman" w:hAnsi="Times New Roman" w:cs="Times New Roman"/>
                <w:sz w:val="28"/>
                <w:szCs w:val="28"/>
              </w:rPr>
              <w:t>М.П</w:t>
            </w:r>
          </w:p>
          <w:p w14:paraId="12AC6C1D" w14:textId="77777777" w:rsidR="000F1FBC" w:rsidRPr="001E4634" w:rsidRDefault="000F1FBC" w:rsidP="005B3BD0">
            <w:pPr>
              <w:spacing w:after="0"/>
              <w:ind w:right="17"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4634">
              <w:rPr>
                <w:rFonts w:ascii="Times New Roman" w:hAnsi="Times New Roman" w:cs="Times New Roman"/>
                <w:sz w:val="28"/>
                <w:szCs w:val="28"/>
              </w:rPr>
              <w:t>(при наличии)</w:t>
            </w:r>
          </w:p>
          <w:p w14:paraId="7BBC612F" w14:textId="77777777" w:rsidR="000F1FBC" w:rsidRPr="001E4634" w:rsidRDefault="000F1FBC" w:rsidP="005B3BD0">
            <w:pPr>
              <w:spacing w:after="0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" w:type="dxa"/>
          </w:tcPr>
          <w:p w14:paraId="04E94150" w14:textId="77777777" w:rsidR="000F1FBC" w:rsidRPr="001E4634" w:rsidRDefault="000F1FBC" w:rsidP="005B3BD0">
            <w:pPr>
              <w:spacing w:after="0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0" w:type="dxa"/>
          </w:tcPr>
          <w:p w14:paraId="037B49A5" w14:textId="77777777" w:rsidR="000F1FBC" w:rsidRPr="001E4634" w:rsidRDefault="000F1FBC" w:rsidP="005B3BD0">
            <w:pPr>
              <w:spacing w:after="0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4634">
              <w:rPr>
                <w:rFonts w:ascii="Times New Roman" w:hAnsi="Times New Roman" w:cs="Times New Roman"/>
                <w:sz w:val="28"/>
                <w:szCs w:val="28"/>
              </w:rPr>
              <w:t>_____________________________</w:t>
            </w:r>
          </w:p>
          <w:p w14:paraId="2BC4FF88" w14:textId="77777777" w:rsidR="000F1FBC" w:rsidRPr="001E4634" w:rsidRDefault="000F1FBC" w:rsidP="005B3BD0">
            <w:pPr>
              <w:spacing w:after="0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4634">
              <w:rPr>
                <w:rFonts w:ascii="Times New Roman" w:hAnsi="Times New Roman" w:cs="Times New Roman"/>
                <w:sz w:val="28"/>
                <w:szCs w:val="28"/>
              </w:rPr>
              <w:t>(расшифровка подписи)</w:t>
            </w:r>
          </w:p>
        </w:tc>
      </w:tr>
    </w:tbl>
    <w:p w14:paraId="716744C0" w14:textId="77777777" w:rsidR="00EF79D3" w:rsidRPr="001E4634" w:rsidRDefault="00EF79D3" w:rsidP="009A7D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C5632D" w14:textId="77777777" w:rsidR="00EF79D3" w:rsidRPr="001E4634" w:rsidRDefault="00CE0962" w:rsidP="00EF79D3">
      <w:pPr>
        <w:pStyle w:val="2"/>
        <w:ind w:left="0"/>
        <w:contextualSpacing/>
        <w:rPr>
          <w:szCs w:val="28"/>
        </w:rPr>
      </w:pPr>
      <w:r w:rsidRPr="001E4634">
        <w:rPr>
          <w:szCs w:val="28"/>
        </w:rPr>
        <w:t xml:space="preserve">Исполняющий обязанности </w:t>
      </w:r>
      <w:r w:rsidR="00EF79D3" w:rsidRPr="001E4634">
        <w:rPr>
          <w:szCs w:val="28"/>
        </w:rPr>
        <w:t>начальника</w:t>
      </w:r>
    </w:p>
    <w:p w14:paraId="2C7A7EB4" w14:textId="77777777" w:rsidR="00EF79D3" w:rsidRPr="001E4634" w:rsidRDefault="00EF79D3" w:rsidP="00EF79D3">
      <w:pPr>
        <w:pStyle w:val="2"/>
        <w:ind w:left="0"/>
        <w:contextualSpacing/>
        <w:rPr>
          <w:szCs w:val="28"/>
        </w:rPr>
      </w:pPr>
      <w:r w:rsidRPr="001E4634">
        <w:rPr>
          <w:szCs w:val="28"/>
        </w:rPr>
        <w:t>управления жизнеобеспечения городского хозяйства</w:t>
      </w:r>
    </w:p>
    <w:p w14:paraId="725B928F" w14:textId="77777777" w:rsidR="00EF79D3" w:rsidRPr="001E4634" w:rsidRDefault="00EF79D3" w:rsidP="00EF79D3">
      <w:pPr>
        <w:pStyle w:val="2"/>
        <w:ind w:left="0"/>
        <w:contextualSpacing/>
        <w:rPr>
          <w:szCs w:val="28"/>
        </w:rPr>
      </w:pPr>
      <w:r w:rsidRPr="001E4634">
        <w:rPr>
          <w:szCs w:val="28"/>
        </w:rPr>
        <w:t xml:space="preserve">администрации муниципального образования </w:t>
      </w:r>
    </w:p>
    <w:p w14:paraId="3E12699E" w14:textId="56CD1F69" w:rsidR="00EF79D3" w:rsidRPr="001E4634" w:rsidRDefault="00EF79D3" w:rsidP="00B363B8">
      <w:pPr>
        <w:pStyle w:val="2"/>
        <w:ind w:left="0"/>
        <w:contextualSpacing/>
        <w:rPr>
          <w:szCs w:val="28"/>
        </w:rPr>
      </w:pPr>
      <w:r w:rsidRPr="001E4634">
        <w:rPr>
          <w:szCs w:val="28"/>
        </w:rPr>
        <w:t>город Горячий Ключ</w:t>
      </w:r>
      <w:r w:rsidRPr="001E4634">
        <w:rPr>
          <w:szCs w:val="28"/>
        </w:rPr>
        <w:tab/>
      </w:r>
      <w:r w:rsidRPr="001E4634">
        <w:rPr>
          <w:szCs w:val="28"/>
        </w:rPr>
        <w:tab/>
      </w:r>
      <w:r w:rsidRPr="001E4634">
        <w:rPr>
          <w:szCs w:val="28"/>
        </w:rPr>
        <w:tab/>
      </w:r>
      <w:r w:rsidRPr="001E4634">
        <w:rPr>
          <w:szCs w:val="28"/>
        </w:rPr>
        <w:tab/>
      </w:r>
      <w:r w:rsidRPr="001E4634">
        <w:rPr>
          <w:szCs w:val="28"/>
        </w:rPr>
        <w:tab/>
      </w:r>
      <w:r w:rsidRPr="001E4634">
        <w:rPr>
          <w:szCs w:val="28"/>
        </w:rPr>
        <w:tab/>
      </w:r>
      <w:r w:rsidRPr="001E4634">
        <w:rPr>
          <w:szCs w:val="28"/>
        </w:rPr>
        <w:tab/>
        <w:t xml:space="preserve">          </w:t>
      </w:r>
      <w:r w:rsidRPr="001E4634">
        <w:rPr>
          <w:szCs w:val="28"/>
        </w:rPr>
        <w:tab/>
      </w:r>
      <w:r w:rsidRPr="001E4634">
        <w:rPr>
          <w:szCs w:val="28"/>
        </w:rPr>
        <w:tab/>
      </w:r>
      <w:r w:rsidRPr="001E4634">
        <w:rPr>
          <w:szCs w:val="28"/>
        </w:rPr>
        <w:tab/>
      </w:r>
      <w:r w:rsidRPr="001E4634">
        <w:rPr>
          <w:szCs w:val="28"/>
        </w:rPr>
        <w:tab/>
      </w:r>
      <w:r w:rsidRPr="001E4634">
        <w:rPr>
          <w:szCs w:val="28"/>
        </w:rPr>
        <w:tab/>
      </w:r>
      <w:r w:rsidRPr="001E4634">
        <w:rPr>
          <w:szCs w:val="28"/>
        </w:rPr>
        <w:tab/>
      </w:r>
      <w:r w:rsidRPr="001E4634">
        <w:rPr>
          <w:szCs w:val="28"/>
        </w:rPr>
        <w:tab/>
      </w:r>
      <w:r w:rsidRPr="001E4634">
        <w:rPr>
          <w:szCs w:val="28"/>
        </w:rPr>
        <w:tab/>
      </w:r>
      <w:r w:rsidR="00774658" w:rsidRPr="001E4634">
        <w:rPr>
          <w:szCs w:val="28"/>
        </w:rPr>
        <w:t xml:space="preserve">   </w:t>
      </w:r>
      <w:r w:rsidRPr="001E4634">
        <w:rPr>
          <w:szCs w:val="28"/>
        </w:rPr>
        <w:t xml:space="preserve"> </w:t>
      </w:r>
      <w:r w:rsidR="00E81BD8" w:rsidRPr="001E4634">
        <w:rPr>
          <w:szCs w:val="28"/>
        </w:rPr>
        <w:t xml:space="preserve">  </w:t>
      </w:r>
      <w:r w:rsidR="00774658" w:rsidRPr="001E4634">
        <w:rPr>
          <w:szCs w:val="28"/>
        </w:rPr>
        <w:t>В.Н. Черный</w:t>
      </w:r>
      <w:r w:rsidR="008A0609">
        <w:rPr>
          <w:szCs w:val="28"/>
        </w:rPr>
        <w:t>»</w:t>
      </w:r>
    </w:p>
    <w:sectPr w:rsidR="00EF79D3" w:rsidRPr="001E4634" w:rsidSect="00B86BCE">
      <w:headerReference w:type="default" r:id="rId6"/>
      <w:pgSz w:w="16838" w:h="11906" w:orient="landscape"/>
      <w:pgMar w:top="1134" w:right="851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55F8A2" w14:textId="77777777" w:rsidR="001944EF" w:rsidRDefault="001944EF" w:rsidP="00024C2E">
      <w:pPr>
        <w:spacing w:after="0" w:line="240" w:lineRule="auto"/>
      </w:pPr>
      <w:r>
        <w:separator/>
      </w:r>
    </w:p>
  </w:endnote>
  <w:endnote w:type="continuationSeparator" w:id="0">
    <w:p w14:paraId="103EA68D" w14:textId="77777777" w:rsidR="001944EF" w:rsidRDefault="001944EF" w:rsidP="00024C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6A9B01" w14:textId="77777777" w:rsidR="001944EF" w:rsidRDefault="001944EF" w:rsidP="00024C2E">
      <w:pPr>
        <w:spacing w:after="0" w:line="240" w:lineRule="auto"/>
      </w:pPr>
      <w:r>
        <w:separator/>
      </w:r>
    </w:p>
  </w:footnote>
  <w:footnote w:type="continuationSeparator" w:id="0">
    <w:p w14:paraId="44FEAEEA" w14:textId="77777777" w:rsidR="001944EF" w:rsidRDefault="001944EF" w:rsidP="00024C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4"/>
        <w:szCs w:val="24"/>
      </w:rPr>
      <w:id w:val="-759061635"/>
      <w:docPartObj>
        <w:docPartGallery w:val="Page Numbers (Top of Page)"/>
        <w:docPartUnique/>
      </w:docPartObj>
    </w:sdtPr>
    <w:sdtEndPr/>
    <w:sdtContent>
      <w:p w14:paraId="597F697D" w14:textId="77777777" w:rsidR="00024C2E" w:rsidRPr="00024C2E" w:rsidRDefault="00467606" w:rsidP="005C4CFA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24C2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024C2E" w:rsidRPr="00024C2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24C2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85B8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24C2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92816"/>
    <w:rsid w:val="00024C2E"/>
    <w:rsid w:val="00035168"/>
    <w:rsid w:val="00036833"/>
    <w:rsid w:val="0008646B"/>
    <w:rsid w:val="000D4321"/>
    <w:rsid w:val="000E64E8"/>
    <w:rsid w:val="000F1FBC"/>
    <w:rsid w:val="000F4791"/>
    <w:rsid w:val="001111D2"/>
    <w:rsid w:val="00112298"/>
    <w:rsid w:val="00147D4E"/>
    <w:rsid w:val="001569C0"/>
    <w:rsid w:val="0016281C"/>
    <w:rsid w:val="001944EF"/>
    <w:rsid w:val="001E4634"/>
    <w:rsid w:val="001E69A9"/>
    <w:rsid w:val="00212A96"/>
    <w:rsid w:val="00230127"/>
    <w:rsid w:val="0025759B"/>
    <w:rsid w:val="002B3E3D"/>
    <w:rsid w:val="002E7B7A"/>
    <w:rsid w:val="00311979"/>
    <w:rsid w:val="00327794"/>
    <w:rsid w:val="003347DB"/>
    <w:rsid w:val="0037785F"/>
    <w:rsid w:val="0039463A"/>
    <w:rsid w:val="003A47B5"/>
    <w:rsid w:val="00452EE3"/>
    <w:rsid w:val="00467606"/>
    <w:rsid w:val="004736F4"/>
    <w:rsid w:val="004A72E6"/>
    <w:rsid w:val="004F677A"/>
    <w:rsid w:val="00547770"/>
    <w:rsid w:val="00592816"/>
    <w:rsid w:val="00597386"/>
    <w:rsid w:val="005C4CFA"/>
    <w:rsid w:val="006148EB"/>
    <w:rsid w:val="00620CFC"/>
    <w:rsid w:val="006274AA"/>
    <w:rsid w:val="006445AC"/>
    <w:rsid w:val="00677DE4"/>
    <w:rsid w:val="0068120C"/>
    <w:rsid w:val="00681345"/>
    <w:rsid w:val="006C080C"/>
    <w:rsid w:val="006D7D20"/>
    <w:rsid w:val="006E7ED4"/>
    <w:rsid w:val="006F30A5"/>
    <w:rsid w:val="006F67DC"/>
    <w:rsid w:val="007409F8"/>
    <w:rsid w:val="00763396"/>
    <w:rsid w:val="00773FD4"/>
    <w:rsid w:val="00774658"/>
    <w:rsid w:val="007F18D2"/>
    <w:rsid w:val="008856CB"/>
    <w:rsid w:val="008A0609"/>
    <w:rsid w:val="0090770C"/>
    <w:rsid w:val="009162E4"/>
    <w:rsid w:val="009A34CF"/>
    <w:rsid w:val="009A7DE4"/>
    <w:rsid w:val="009B3A44"/>
    <w:rsid w:val="009B57C3"/>
    <w:rsid w:val="009B6DB8"/>
    <w:rsid w:val="009D1D8B"/>
    <w:rsid w:val="00A07338"/>
    <w:rsid w:val="00A15A6C"/>
    <w:rsid w:val="00A2049B"/>
    <w:rsid w:val="00A93013"/>
    <w:rsid w:val="00A95EE5"/>
    <w:rsid w:val="00AD68D0"/>
    <w:rsid w:val="00B221B8"/>
    <w:rsid w:val="00B353C5"/>
    <w:rsid w:val="00B363B8"/>
    <w:rsid w:val="00B4171E"/>
    <w:rsid w:val="00B55716"/>
    <w:rsid w:val="00B85B8F"/>
    <w:rsid w:val="00B86BCE"/>
    <w:rsid w:val="00BD1D31"/>
    <w:rsid w:val="00C12FBD"/>
    <w:rsid w:val="00C33B7D"/>
    <w:rsid w:val="00C560EF"/>
    <w:rsid w:val="00CA04C2"/>
    <w:rsid w:val="00CA6D80"/>
    <w:rsid w:val="00CB72C9"/>
    <w:rsid w:val="00CE0962"/>
    <w:rsid w:val="00D34B99"/>
    <w:rsid w:val="00D351F3"/>
    <w:rsid w:val="00D37074"/>
    <w:rsid w:val="00D87FD0"/>
    <w:rsid w:val="00DE1742"/>
    <w:rsid w:val="00E34848"/>
    <w:rsid w:val="00E45CFB"/>
    <w:rsid w:val="00E5663C"/>
    <w:rsid w:val="00E66122"/>
    <w:rsid w:val="00E81BD8"/>
    <w:rsid w:val="00EA5285"/>
    <w:rsid w:val="00EA734D"/>
    <w:rsid w:val="00ED39CE"/>
    <w:rsid w:val="00EF5E8B"/>
    <w:rsid w:val="00EF79D3"/>
    <w:rsid w:val="00F20484"/>
    <w:rsid w:val="00FC1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C655F"/>
  <w15:docId w15:val="{5F16C922-EFD8-4B93-8A0B-386B5E887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76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B57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Цветовое выделение для Нормальный"/>
    <w:uiPriority w:val="99"/>
    <w:rsid w:val="000F1FBC"/>
    <w:rPr>
      <w:sz w:val="20"/>
      <w:szCs w:val="20"/>
    </w:rPr>
  </w:style>
  <w:style w:type="paragraph" w:styleId="2">
    <w:name w:val="Body Text Indent 2"/>
    <w:basedOn w:val="a"/>
    <w:link w:val="20"/>
    <w:rsid w:val="00EF79D3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EF79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024C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24C2E"/>
  </w:style>
  <w:style w:type="paragraph" w:styleId="a7">
    <w:name w:val="footer"/>
    <w:basedOn w:val="a"/>
    <w:link w:val="a8"/>
    <w:uiPriority w:val="99"/>
    <w:unhideWhenUsed/>
    <w:rsid w:val="00024C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24C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347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5</Pages>
  <Words>757</Words>
  <Characters>4321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Арам Вартыкян</dc:creator>
  <cp:keywords/>
  <dc:description/>
  <cp:lastModifiedBy>Иван Иванов</cp:lastModifiedBy>
  <cp:revision>113</cp:revision>
  <cp:lastPrinted>2022-05-19T06:37:00Z</cp:lastPrinted>
  <dcterms:created xsi:type="dcterms:W3CDTF">2022-03-03T19:13:00Z</dcterms:created>
  <dcterms:modified xsi:type="dcterms:W3CDTF">2022-05-19T06:39:00Z</dcterms:modified>
</cp:coreProperties>
</file>